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01C7B7" w14:textId="77777777" w:rsidR="00576839" w:rsidRDefault="00576839">
      <w:pPr>
        <w:spacing w:after="579" w:line="1" w:lineRule="exact"/>
      </w:pPr>
    </w:p>
    <w:p w14:paraId="7601C7B8" w14:textId="24893459" w:rsidR="00576839" w:rsidRDefault="002D5134">
      <w:pPr>
        <w:pStyle w:val="Nzovtabuky0"/>
        <w:ind w:left="4862"/>
      </w:pPr>
      <w:r>
        <w:rPr>
          <w:rStyle w:val="Nzovtabuky"/>
          <w:b/>
          <w:bCs/>
        </w:rPr>
        <w:t xml:space="preserve">P11 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02"/>
        <w:gridCol w:w="8088"/>
      </w:tblGrid>
      <w:tr w:rsidR="00576839" w14:paraId="7601C7BB" w14:textId="77777777">
        <w:trPr>
          <w:trHeight w:hRule="exact" w:val="331"/>
          <w:jc w:val="center"/>
        </w:trPr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601C7B9" w14:textId="77777777" w:rsidR="00576839" w:rsidRDefault="00EB1A77">
            <w:pPr>
              <w:pStyle w:val="In0"/>
            </w:pPr>
            <w:r>
              <w:rPr>
                <w:rStyle w:val="In"/>
              </w:rPr>
              <w:t>Vysvetlivky:</w:t>
            </w:r>
          </w:p>
        </w:tc>
        <w:tc>
          <w:tcPr>
            <w:tcW w:w="8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01C7BA" w14:textId="77777777" w:rsidR="00576839" w:rsidRDefault="00576839">
            <w:pPr>
              <w:rPr>
                <w:sz w:val="10"/>
                <w:szCs w:val="10"/>
              </w:rPr>
            </w:pPr>
          </w:p>
        </w:tc>
      </w:tr>
      <w:tr w:rsidR="00576839" w14:paraId="7601C7BE" w14:textId="77777777">
        <w:trPr>
          <w:trHeight w:hRule="exact" w:val="326"/>
          <w:jc w:val="center"/>
        </w:trPr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7601C7BC" w14:textId="77777777" w:rsidR="00576839" w:rsidRDefault="00EB1A77">
            <w:pPr>
              <w:pStyle w:val="In0"/>
            </w:pPr>
            <w:r>
              <w:rPr>
                <w:rStyle w:val="In"/>
              </w:rPr>
              <w:t>text</w:t>
            </w:r>
          </w:p>
        </w:tc>
        <w:tc>
          <w:tcPr>
            <w:tcW w:w="8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601C7BD" w14:textId="77777777" w:rsidR="00576839" w:rsidRDefault="00EB1A77">
            <w:pPr>
              <w:pStyle w:val="In0"/>
            </w:pPr>
            <w:r>
              <w:rPr>
                <w:rStyle w:val="In"/>
              </w:rPr>
              <w:t>text formulára</w:t>
            </w:r>
          </w:p>
        </w:tc>
      </w:tr>
      <w:tr w:rsidR="00576839" w14:paraId="7601C7C1" w14:textId="77777777">
        <w:trPr>
          <w:trHeight w:hRule="exact" w:val="331"/>
          <w:jc w:val="center"/>
        </w:trPr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01C7BF" w14:textId="77777777" w:rsidR="00576839" w:rsidRDefault="00EB1A77">
            <w:pPr>
              <w:pStyle w:val="In0"/>
            </w:pPr>
            <w:r>
              <w:rPr>
                <w:rStyle w:val="In"/>
              </w:rPr>
              <w:t>text</w:t>
            </w:r>
          </w:p>
        </w:tc>
        <w:tc>
          <w:tcPr>
            <w:tcW w:w="8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1C7C0" w14:textId="77777777" w:rsidR="00576839" w:rsidRDefault="00EB1A77">
            <w:pPr>
              <w:pStyle w:val="In0"/>
            </w:pPr>
            <w:r>
              <w:rPr>
                <w:rStyle w:val="In"/>
              </w:rPr>
              <w:t>text vyplní žiadateľ</w:t>
            </w:r>
          </w:p>
        </w:tc>
      </w:tr>
    </w:tbl>
    <w:p w14:paraId="7601C7C2" w14:textId="77777777" w:rsidR="00576839" w:rsidRDefault="00576839">
      <w:pPr>
        <w:spacing w:after="57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4"/>
        <w:gridCol w:w="2467"/>
        <w:gridCol w:w="6302"/>
      </w:tblGrid>
      <w:tr w:rsidR="00576839" w14:paraId="7601C7C4" w14:textId="77777777">
        <w:trPr>
          <w:trHeight w:hRule="exact" w:val="624"/>
          <w:jc w:val="center"/>
        </w:trPr>
        <w:tc>
          <w:tcPr>
            <w:tcW w:w="1047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157D7056" w14:textId="77777777" w:rsidR="00576839" w:rsidRDefault="00EB1A77">
            <w:pPr>
              <w:pStyle w:val="In0"/>
              <w:jc w:val="center"/>
              <w:rPr>
                <w:rStyle w:val="In"/>
                <w:b/>
                <w:bCs/>
              </w:rPr>
            </w:pPr>
            <w:r>
              <w:rPr>
                <w:rStyle w:val="In"/>
                <w:b/>
                <w:bCs/>
              </w:rPr>
              <w:t>Ohlásenie stavby a stavebných úprav podľa § 63 Stavebného zákona</w:t>
            </w:r>
          </w:p>
          <w:p w14:paraId="7601C7C3" w14:textId="29E66757" w:rsidR="00461468" w:rsidRDefault="00461468">
            <w:pPr>
              <w:pStyle w:val="In0"/>
              <w:jc w:val="center"/>
            </w:pPr>
            <w:r>
              <w:t xml:space="preserve">Obec </w:t>
            </w:r>
            <w:r w:rsidR="00B91E69">
              <w:t>Lučatín</w:t>
            </w:r>
            <w:r>
              <w:t xml:space="preserve">, stavebný úrad, </w:t>
            </w:r>
            <w:r w:rsidR="00B91E69">
              <w:t>Lučatín 40, 976 61  Lučatín</w:t>
            </w:r>
          </w:p>
        </w:tc>
      </w:tr>
      <w:tr w:rsidR="00576839" w14:paraId="7601C7C6" w14:textId="77777777">
        <w:trPr>
          <w:trHeight w:hRule="exact" w:val="336"/>
          <w:jc w:val="center"/>
        </w:trPr>
        <w:tc>
          <w:tcPr>
            <w:tcW w:w="1047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7601C7C5" w14:textId="77777777" w:rsidR="00576839" w:rsidRDefault="00EB1A77">
            <w:pPr>
              <w:pStyle w:val="In0"/>
            </w:pPr>
            <w:r>
              <w:rPr>
                <w:rStyle w:val="In"/>
                <w:b/>
                <w:bCs/>
              </w:rPr>
              <w:t>ČASŤ A - Typ ohlásenia a príslušnosť správneho orgánu</w:t>
            </w:r>
          </w:p>
        </w:tc>
      </w:tr>
      <w:tr w:rsidR="00576839" w14:paraId="7601C7CA" w14:textId="77777777">
        <w:trPr>
          <w:trHeight w:hRule="exact" w:val="322"/>
          <w:jc w:val="center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7C7" w14:textId="77777777" w:rsidR="00576839" w:rsidRDefault="00EB1A77">
            <w:pPr>
              <w:pStyle w:val="In0"/>
            </w:pPr>
            <w:r>
              <w:rPr>
                <w:rStyle w:val="In"/>
              </w:rPr>
              <w:t>ID dokumentu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7C8" w14:textId="77777777" w:rsidR="00576839" w:rsidRDefault="00576839">
            <w:pPr>
              <w:rPr>
                <w:sz w:val="10"/>
                <w:szCs w:val="10"/>
              </w:rPr>
            </w:pP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7601C7C9" w14:textId="77777777" w:rsidR="00576839" w:rsidRDefault="00EB1A77">
            <w:pPr>
              <w:pStyle w:val="In0"/>
              <w:jc w:val="both"/>
            </w:pPr>
            <w:r>
              <w:rPr>
                <w:rStyle w:val="In"/>
              </w:rPr>
              <w:t>Číselný kód dokumentu</w:t>
            </w:r>
          </w:p>
        </w:tc>
      </w:tr>
      <w:tr w:rsidR="00576839" w14:paraId="7601C7CE" w14:textId="77777777">
        <w:trPr>
          <w:trHeight w:hRule="exact" w:val="840"/>
          <w:jc w:val="center"/>
        </w:trPr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7CB" w14:textId="77777777" w:rsidR="00576839" w:rsidRDefault="00EB1A77">
            <w:pPr>
              <w:pStyle w:val="In0"/>
            </w:pPr>
            <w:r>
              <w:rPr>
                <w:rStyle w:val="In"/>
              </w:rPr>
              <w:t>Typ ohlásenia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7CC" w14:textId="77777777" w:rsidR="00576839" w:rsidRDefault="00EB1A77">
            <w:pPr>
              <w:pStyle w:val="In0"/>
            </w:pPr>
            <w:r>
              <w:rPr>
                <w:rStyle w:val="In"/>
              </w:rPr>
              <w:t>Typ drobnej stavby podľa § 2 ods. 4 Stavebného zákona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01C7CD" w14:textId="77777777" w:rsidR="00576839" w:rsidRDefault="00EB1A77">
            <w:pPr>
              <w:pStyle w:val="In0"/>
              <w:jc w:val="both"/>
            </w:pPr>
            <w:r w:rsidRPr="00D801EC">
              <w:rPr>
                <w:rStyle w:val="In"/>
                <w:color w:val="FF0000"/>
              </w:rPr>
              <w:t>Uviesť podľa rozdelenia nižšie: A/ B/ C/ D</w:t>
            </w:r>
          </w:p>
        </w:tc>
      </w:tr>
      <w:tr w:rsidR="00576839" w14:paraId="7601C7D2" w14:textId="77777777">
        <w:trPr>
          <w:trHeight w:hRule="exact" w:val="326"/>
          <w:jc w:val="center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01C7CF" w14:textId="77777777" w:rsidR="00576839" w:rsidRDefault="00576839"/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7D0" w14:textId="77777777" w:rsidR="00576839" w:rsidRDefault="00EB1A77">
            <w:pPr>
              <w:pStyle w:val="In0"/>
            </w:pPr>
            <w:r>
              <w:rPr>
                <w:rStyle w:val="In"/>
              </w:rPr>
              <w:t>A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7601C7D1" w14:textId="77777777" w:rsidR="00576839" w:rsidRDefault="00EB1A77">
            <w:pPr>
              <w:pStyle w:val="In0"/>
              <w:jc w:val="both"/>
            </w:pPr>
            <w:r>
              <w:rPr>
                <w:rStyle w:val="In"/>
              </w:rPr>
              <w:t>Drobná stavba podľa § 2 ods. 4 písm. a) Stavebného zákona</w:t>
            </w:r>
          </w:p>
        </w:tc>
      </w:tr>
      <w:tr w:rsidR="00576839" w14:paraId="7601C7D6" w14:textId="77777777">
        <w:trPr>
          <w:trHeight w:hRule="exact" w:val="322"/>
          <w:jc w:val="center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01C7D3" w14:textId="77777777" w:rsidR="00576839" w:rsidRDefault="00576839"/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7D4" w14:textId="77777777" w:rsidR="00576839" w:rsidRDefault="00EB1A77">
            <w:pPr>
              <w:pStyle w:val="In0"/>
            </w:pPr>
            <w:r>
              <w:rPr>
                <w:rStyle w:val="In"/>
              </w:rPr>
              <w:t>B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7601C7D5" w14:textId="77777777" w:rsidR="00576839" w:rsidRDefault="00EB1A77">
            <w:pPr>
              <w:pStyle w:val="In0"/>
              <w:jc w:val="both"/>
            </w:pPr>
            <w:r>
              <w:rPr>
                <w:rStyle w:val="In"/>
              </w:rPr>
              <w:t>Drobná stavba podľa § 2 ods. 4 písm. b) Stavebného zákona</w:t>
            </w:r>
          </w:p>
        </w:tc>
      </w:tr>
      <w:tr w:rsidR="00576839" w14:paraId="7601C7DA" w14:textId="77777777">
        <w:trPr>
          <w:trHeight w:hRule="exact" w:val="326"/>
          <w:jc w:val="center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01C7D7" w14:textId="77777777" w:rsidR="00576839" w:rsidRDefault="00576839"/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7D8" w14:textId="77777777" w:rsidR="00576839" w:rsidRDefault="00EB1A77">
            <w:pPr>
              <w:pStyle w:val="In0"/>
            </w:pPr>
            <w:r>
              <w:rPr>
                <w:rStyle w:val="In"/>
              </w:rPr>
              <w:t>C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7601C7D9" w14:textId="77777777" w:rsidR="00576839" w:rsidRDefault="00EB1A77">
            <w:pPr>
              <w:pStyle w:val="In0"/>
              <w:jc w:val="both"/>
            </w:pPr>
            <w:r>
              <w:rPr>
                <w:rStyle w:val="In"/>
              </w:rPr>
              <w:t>Drobná stavba podľa § 2 ods. 4 písm. c) Stavebného zákona</w:t>
            </w:r>
          </w:p>
        </w:tc>
      </w:tr>
      <w:tr w:rsidR="00576839" w14:paraId="7601C7DE" w14:textId="77777777">
        <w:trPr>
          <w:trHeight w:hRule="exact" w:val="326"/>
          <w:jc w:val="center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01C7DB" w14:textId="77777777" w:rsidR="00576839" w:rsidRDefault="00576839"/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7DC" w14:textId="77777777" w:rsidR="00576839" w:rsidRDefault="00EB1A77">
            <w:pPr>
              <w:pStyle w:val="In0"/>
            </w:pPr>
            <w:r>
              <w:rPr>
                <w:rStyle w:val="In"/>
              </w:rPr>
              <w:t>D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7601C7DD" w14:textId="77777777" w:rsidR="00576839" w:rsidRDefault="00EB1A77">
            <w:pPr>
              <w:pStyle w:val="In0"/>
              <w:jc w:val="both"/>
            </w:pPr>
            <w:r>
              <w:rPr>
                <w:rStyle w:val="In"/>
              </w:rPr>
              <w:t>Nejde o žiadnu z vyššie uvedených kategórií A - C</w:t>
            </w:r>
          </w:p>
        </w:tc>
      </w:tr>
      <w:tr w:rsidR="00576839" w14:paraId="7601C7E2" w14:textId="77777777">
        <w:trPr>
          <w:trHeight w:hRule="exact" w:val="2218"/>
          <w:jc w:val="center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01C7DF" w14:textId="77777777" w:rsidR="00576839" w:rsidRDefault="00576839"/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14:paraId="7601C7E0" w14:textId="77777777" w:rsidR="00576839" w:rsidRDefault="00EB1A77">
            <w:pPr>
              <w:pStyle w:val="In0"/>
            </w:pPr>
            <w:r>
              <w:rPr>
                <w:rStyle w:val="In"/>
              </w:rPr>
              <w:t>Iná drobná stavba alebo stavebná úprava podľa § 2 ods. 4 písm. d) až i) Stavebného zákona, pre ktorú sa vyžaduje ohlásenie podľa § 18 ods. 3 Stavebného zákona, ak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01C7E1" w14:textId="77777777" w:rsidR="00576839" w:rsidRDefault="00EB1A77">
            <w:pPr>
              <w:pStyle w:val="In0"/>
              <w:jc w:val="both"/>
            </w:pPr>
            <w:r w:rsidRPr="00D801EC">
              <w:rPr>
                <w:rStyle w:val="In"/>
                <w:color w:val="FF0000"/>
              </w:rPr>
              <w:t>Podľa rozdelenia nižšie: A/ B/ C/ D/ E/ F/ G/ H/ I/ J</w:t>
            </w:r>
          </w:p>
        </w:tc>
      </w:tr>
      <w:tr w:rsidR="00576839" w14:paraId="7601C7E6" w14:textId="77777777">
        <w:trPr>
          <w:trHeight w:hRule="exact" w:val="326"/>
          <w:jc w:val="center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01C7E3" w14:textId="77777777" w:rsidR="00576839" w:rsidRDefault="00576839"/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7601C7E4" w14:textId="77777777" w:rsidR="00576839" w:rsidRDefault="00EB1A77">
            <w:pPr>
              <w:pStyle w:val="In0"/>
            </w:pPr>
            <w:r>
              <w:rPr>
                <w:rStyle w:val="In"/>
              </w:rPr>
              <w:t>A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7601C7E5" w14:textId="77777777" w:rsidR="00576839" w:rsidRDefault="00EB1A77">
            <w:pPr>
              <w:pStyle w:val="In0"/>
              <w:jc w:val="both"/>
            </w:pPr>
            <w:r>
              <w:rPr>
                <w:rStyle w:val="In"/>
              </w:rPr>
              <w:t>sa stavebné práce uskutočňujú na verejnom priestranstve</w:t>
            </w:r>
          </w:p>
        </w:tc>
      </w:tr>
      <w:tr w:rsidR="00576839" w14:paraId="7601C7EA" w14:textId="77777777">
        <w:trPr>
          <w:trHeight w:hRule="exact" w:val="955"/>
          <w:jc w:val="center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01C7E7" w14:textId="77777777" w:rsidR="00576839" w:rsidRDefault="00576839"/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7E8" w14:textId="77777777" w:rsidR="00576839" w:rsidRDefault="00EB1A77">
            <w:pPr>
              <w:pStyle w:val="In0"/>
            </w:pPr>
            <w:r>
              <w:rPr>
                <w:rStyle w:val="In"/>
              </w:rPr>
              <w:t>B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601C7E9" w14:textId="77777777" w:rsidR="00576839" w:rsidRDefault="00EB1A77">
            <w:pPr>
              <w:pStyle w:val="In0"/>
              <w:jc w:val="both"/>
            </w:pPr>
            <w:r>
              <w:rPr>
                <w:rStyle w:val="In"/>
              </w:rPr>
              <w:t>sa má stavebnými prácami zhotoviť alebo umiestniť stavba alebo terénne úpravy na pozemku stavebníka vo vzdialenosti menšej ako 2 m od hranice pozemku</w:t>
            </w:r>
          </w:p>
        </w:tc>
      </w:tr>
      <w:tr w:rsidR="00576839" w14:paraId="7601C7EE" w14:textId="77777777">
        <w:trPr>
          <w:trHeight w:hRule="exact" w:val="638"/>
          <w:jc w:val="center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01C7EB" w14:textId="77777777" w:rsidR="00576839" w:rsidRDefault="00576839"/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7EC" w14:textId="77777777" w:rsidR="00576839" w:rsidRDefault="00EB1A77">
            <w:pPr>
              <w:pStyle w:val="In0"/>
            </w:pPr>
            <w:r>
              <w:rPr>
                <w:rStyle w:val="In"/>
              </w:rPr>
              <w:t>C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7601C7ED" w14:textId="77777777" w:rsidR="00576839" w:rsidRDefault="00EB1A77">
            <w:pPr>
              <w:pStyle w:val="In0"/>
              <w:jc w:val="both"/>
            </w:pPr>
            <w:r>
              <w:rPr>
                <w:rStyle w:val="In"/>
              </w:rPr>
              <w:t>sa má stavebnými prácami zhotoviť alebo odstrániť stavba, ktorá je predmetom číslovania súpisným číslom</w:t>
            </w:r>
          </w:p>
        </w:tc>
      </w:tr>
      <w:tr w:rsidR="00576839" w14:paraId="7601C7F2" w14:textId="77777777">
        <w:trPr>
          <w:trHeight w:hRule="exact" w:val="638"/>
          <w:jc w:val="center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01C7EF" w14:textId="77777777" w:rsidR="00576839" w:rsidRDefault="00576839"/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7F0" w14:textId="77777777" w:rsidR="00576839" w:rsidRDefault="00EB1A77">
            <w:pPr>
              <w:pStyle w:val="In0"/>
            </w:pPr>
            <w:r>
              <w:rPr>
                <w:rStyle w:val="In"/>
              </w:rPr>
              <w:t>D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7601C7F1" w14:textId="77777777" w:rsidR="00576839" w:rsidRDefault="00EB1A77">
            <w:pPr>
              <w:pStyle w:val="In0"/>
              <w:jc w:val="both"/>
            </w:pPr>
            <w:r>
              <w:rPr>
                <w:rStyle w:val="In"/>
              </w:rPr>
              <w:t>sa má stavebnými prácami zhotoviť budova spojená so zemou pevným základom</w:t>
            </w:r>
          </w:p>
        </w:tc>
      </w:tr>
      <w:tr w:rsidR="00576839" w14:paraId="7601C7F6" w14:textId="77777777">
        <w:trPr>
          <w:trHeight w:hRule="exact" w:val="326"/>
          <w:jc w:val="center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01C7F3" w14:textId="77777777" w:rsidR="00576839" w:rsidRDefault="00576839"/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7601C7F4" w14:textId="77777777" w:rsidR="00576839" w:rsidRDefault="00EB1A77">
            <w:pPr>
              <w:pStyle w:val="In0"/>
            </w:pPr>
            <w:r>
              <w:rPr>
                <w:rStyle w:val="In"/>
              </w:rPr>
              <w:t>E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7601C7F5" w14:textId="77777777" w:rsidR="00576839" w:rsidRDefault="00EB1A77">
            <w:pPr>
              <w:pStyle w:val="In0"/>
              <w:jc w:val="both"/>
            </w:pPr>
            <w:r>
              <w:rPr>
                <w:rStyle w:val="In"/>
              </w:rPr>
              <w:t>sa má stavebnými prácami zhotoviť podzemná stavba</w:t>
            </w:r>
          </w:p>
        </w:tc>
      </w:tr>
      <w:tr w:rsidR="00576839" w14:paraId="7601C7FA" w14:textId="77777777">
        <w:trPr>
          <w:trHeight w:hRule="exact" w:val="326"/>
          <w:jc w:val="center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01C7F7" w14:textId="77777777" w:rsidR="00576839" w:rsidRDefault="00576839"/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7601C7F8" w14:textId="77777777" w:rsidR="00576839" w:rsidRDefault="00EB1A77">
            <w:pPr>
              <w:pStyle w:val="In0"/>
            </w:pPr>
            <w:r>
              <w:rPr>
                <w:rStyle w:val="In"/>
              </w:rPr>
              <w:t>F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7601C7F9" w14:textId="77777777" w:rsidR="00576839" w:rsidRDefault="00EB1A77">
            <w:pPr>
              <w:pStyle w:val="In0"/>
              <w:jc w:val="both"/>
            </w:pPr>
            <w:r>
              <w:rPr>
                <w:rStyle w:val="In"/>
              </w:rPr>
              <w:t>sa uskutočňujú na stavbe, ktorá je kultúrnou pamiatkou</w:t>
            </w:r>
          </w:p>
        </w:tc>
      </w:tr>
      <w:tr w:rsidR="00576839" w14:paraId="7601C7FE" w14:textId="77777777">
        <w:trPr>
          <w:trHeight w:hRule="exact" w:val="955"/>
          <w:jc w:val="center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01C7FB" w14:textId="77777777" w:rsidR="00576839" w:rsidRDefault="00576839"/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7FC" w14:textId="77777777" w:rsidR="00576839" w:rsidRDefault="00EB1A77">
            <w:pPr>
              <w:pStyle w:val="In0"/>
            </w:pPr>
            <w:r>
              <w:rPr>
                <w:rStyle w:val="In"/>
              </w:rPr>
              <w:t>G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601C7FD" w14:textId="77777777" w:rsidR="00576839" w:rsidRDefault="00EB1A77">
            <w:pPr>
              <w:pStyle w:val="In0"/>
              <w:jc w:val="both"/>
            </w:pPr>
            <w:r>
              <w:rPr>
                <w:rStyle w:val="In"/>
              </w:rPr>
              <w:t>sa stavebné práce uskutočňujú na stavbe v pamiatkovom území, v chránenom území mimo zastavaného územia obce alebo v ochrannom pásme chráneného územia</w:t>
            </w:r>
          </w:p>
        </w:tc>
      </w:tr>
      <w:tr w:rsidR="00576839" w14:paraId="7601C802" w14:textId="77777777">
        <w:trPr>
          <w:trHeight w:hRule="exact" w:val="1267"/>
          <w:jc w:val="center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01C7FF" w14:textId="77777777" w:rsidR="00576839" w:rsidRDefault="00576839"/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800" w14:textId="77777777" w:rsidR="00576839" w:rsidRDefault="00EB1A77">
            <w:pPr>
              <w:pStyle w:val="In0"/>
            </w:pPr>
            <w:r>
              <w:rPr>
                <w:rStyle w:val="In"/>
              </w:rPr>
              <w:t>H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601C801" w14:textId="77777777" w:rsidR="00576839" w:rsidRDefault="00EB1A77">
            <w:pPr>
              <w:pStyle w:val="In0"/>
              <w:jc w:val="both"/>
            </w:pPr>
            <w:r>
              <w:rPr>
                <w:rStyle w:val="In"/>
              </w:rPr>
              <w:t>sa stavebnými prácami alebo prevádzkou stavby môže ohroziť zdravie ľudí, významne negatívne ovplyvniť životné prostredie, protipožiarna bezpečnosť alebo mechanická odolnosť a stabilita a bezpečnosť pri užívaní</w:t>
            </w:r>
          </w:p>
        </w:tc>
      </w:tr>
      <w:tr w:rsidR="00576839" w14:paraId="7601C806" w14:textId="77777777">
        <w:trPr>
          <w:trHeight w:hRule="exact" w:val="1277"/>
          <w:jc w:val="center"/>
        </w:trPr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7601C803" w14:textId="77777777" w:rsidR="00576839" w:rsidRDefault="00576839"/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7601C804" w14:textId="77777777" w:rsidR="00576839" w:rsidRDefault="00EB1A77">
            <w:pPr>
              <w:pStyle w:val="In0"/>
            </w:pPr>
            <w:r>
              <w:rPr>
                <w:rStyle w:val="In"/>
              </w:rPr>
              <w:t>I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601C805" w14:textId="77777777" w:rsidR="00576839" w:rsidRDefault="00EB1A77">
            <w:pPr>
              <w:pStyle w:val="In0"/>
              <w:jc w:val="both"/>
            </w:pPr>
            <w:r>
              <w:rPr>
                <w:rStyle w:val="In"/>
              </w:rPr>
              <w:t>sa stavebné práce uskutočňujú na pobrežnom pozemku, v inundačnom území s retenčným potenciálom a v ochrannom pásme vodárenského zdroja, prírodného liečivého zdroja alebo prírodného minerálneho zdroja</w:t>
            </w:r>
          </w:p>
        </w:tc>
      </w:tr>
    </w:tbl>
    <w:p w14:paraId="7601C807" w14:textId="77777777" w:rsidR="00576839" w:rsidRDefault="00EB1A77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4"/>
        <w:gridCol w:w="2472"/>
        <w:gridCol w:w="6302"/>
      </w:tblGrid>
      <w:tr w:rsidR="00576839" w14:paraId="7601C80B" w14:textId="77777777">
        <w:trPr>
          <w:trHeight w:hRule="exact" w:val="322"/>
          <w:jc w:val="center"/>
        </w:trPr>
        <w:tc>
          <w:tcPr>
            <w:tcW w:w="1704" w:type="dxa"/>
            <w:vMerge w:val="restart"/>
            <w:tcBorders>
              <w:left w:val="single" w:sz="4" w:space="0" w:color="auto"/>
            </w:tcBorders>
            <w:shd w:val="clear" w:color="auto" w:fill="D9D9D9"/>
          </w:tcPr>
          <w:p w14:paraId="7601C808" w14:textId="77777777" w:rsidR="00576839" w:rsidRDefault="00576839">
            <w:pPr>
              <w:rPr>
                <w:sz w:val="10"/>
                <w:szCs w:val="10"/>
              </w:rPr>
            </w:pPr>
          </w:p>
        </w:tc>
        <w:tc>
          <w:tcPr>
            <w:tcW w:w="2472" w:type="dxa"/>
            <w:tcBorders>
              <w:left w:val="single" w:sz="4" w:space="0" w:color="auto"/>
            </w:tcBorders>
            <w:shd w:val="clear" w:color="auto" w:fill="D9D9D9"/>
          </w:tcPr>
          <w:p w14:paraId="7601C809" w14:textId="77777777" w:rsidR="00576839" w:rsidRDefault="00EB1A77">
            <w:pPr>
              <w:pStyle w:val="In0"/>
            </w:pPr>
            <w:r>
              <w:rPr>
                <w:rStyle w:val="In"/>
              </w:rPr>
              <w:t>J</w:t>
            </w:r>
          </w:p>
        </w:tc>
        <w:tc>
          <w:tcPr>
            <w:tcW w:w="6302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7601C80A" w14:textId="77777777" w:rsidR="00576839" w:rsidRDefault="00EB1A77">
            <w:pPr>
              <w:pStyle w:val="In0"/>
            </w:pPr>
            <w:r>
              <w:rPr>
                <w:rStyle w:val="In"/>
              </w:rPr>
              <w:t>nejde o žiadnu z vyššie uvedených kategórií A až I</w:t>
            </w:r>
          </w:p>
        </w:tc>
      </w:tr>
      <w:tr w:rsidR="00576839" w14:paraId="7601C80F" w14:textId="77777777">
        <w:trPr>
          <w:trHeight w:hRule="exact" w:val="1670"/>
          <w:jc w:val="center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01C80C" w14:textId="77777777" w:rsidR="00576839" w:rsidRDefault="00576839"/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14:paraId="7601C80D" w14:textId="77777777" w:rsidR="00576839" w:rsidRDefault="00EB1A77">
            <w:pPr>
              <w:pStyle w:val="In0"/>
            </w:pPr>
            <w:r>
              <w:rPr>
                <w:rStyle w:val="In"/>
              </w:rPr>
              <w:t>Iná drobná stavba alebo stavebná úprava, pre ktorú sa vyžaduje ohlásenie podľa § 18 ods. 4 Stavebného zákona,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01C80E" w14:textId="77777777" w:rsidR="00576839" w:rsidRPr="00D801EC" w:rsidRDefault="00EB1A77">
            <w:pPr>
              <w:pStyle w:val="In0"/>
              <w:rPr>
                <w:color w:val="FF0000"/>
              </w:rPr>
            </w:pPr>
            <w:r w:rsidRPr="00D801EC">
              <w:rPr>
                <w:rStyle w:val="In"/>
                <w:color w:val="FF0000"/>
              </w:rPr>
              <w:t>Podľa rozdelenia nižšie: A/ B/ C/ D/ E</w:t>
            </w:r>
          </w:p>
        </w:tc>
      </w:tr>
      <w:tr w:rsidR="00576839" w14:paraId="7601C814" w14:textId="77777777">
        <w:trPr>
          <w:trHeight w:hRule="exact" w:val="638"/>
          <w:jc w:val="center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01C810" w14:textId="77777777" w:rsidR="00576839" w:rsidRDefault="00576839"/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811" w14:textId="77777777" w:rsidR="00576839" w:rsidRDefault="00EB1A77">
            <w:pPr>
              <w:pStyle w:val="In0"/>
            </w:pPr>
            <w:r>
              <w:rPr>
                <w:rStyle w:val="In"/>
              </w:rPr>
              <w:t>A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7601C812" w14:textId="77777777" w:rsidR="00576839" w:rsidRDefault="00EB1A77">
            <w:pPr>
              <w:pStyle w:val="In0"/>
              <w:tabs>
                <w:tab w:val="left" w:pos="595"/>
                <w:tab w:val="left" w:pos="1627"/>
                <w:tab w:val="left" w:pos="3178"/>
                <w:tab w:val="left" w:pos="3605"/>
                <w:tab w:val="left" w:pos="5170"/>
              </w:tabs>
            </w:pPr>
            <w:r>
              <w:rPr>
                <w:rStyle w:val="In"/>
              </w:rPr>
              <w:t>pri</w:t>
            </w:r>
            <w:r>
              <w:rPr>
                <w:rStyle w:val="In"/>
              </w:rPr>
              <w:tab/>
              <w:t>nových</w:t>
            </w:r>
            <w:r>
              <w:rPr>
                <w:rStyle w:val="In"/>
              </w:rPr>
              <w:tab/>
              <w:t>nadzemných</w:t>
            </w:r>
            <w:r>
              <w:rPr>
                <w:rStyle w:val="In"/>
              </w:rPr>
              <w:tab/>
              <w:t>a</w:t>
            </w:r>
            <w:r>
              <w:rPr>
                <w:rStyle w:val="In"/>
              </w:rPr>
              <w:tab/>
              <w:t>podzemných</w:t>
            </w:r>
            <w:r>
              <w:rPr>
                <w:rStyle w:val="In"/>
              </w:rPr>
              <w:tab/>
              <w:t>vedeniach</w:t>
            </w:r>
          </w:p>
          <w:p w14:paraId="7601C813" w14:textId="77777777" w:rsidR="00576839" w:rsidRDefault="00EB1A77">
            <w:pPr>
              <w:pStyle w:val="In0"/>
            </w:pPr>
            <w:r>
              <w:rPr>
                <w:rStyle w:val="In"/>
              </w:rPr>
              <w:t>elektronických komunikačných sietí</w:t>
            </w:r>
          </w:p>
        </w:tc>
      </w:tr>
      <w:tr w:rsidR="00576839" w14:paraId="7601C818" w14:textId="77777777">
        <w:trPr>
          <w:trHeight w:hRule="exact" w:val="1584"/>
          <w:jc w:val="center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01C815" w14:textId="77777777" w:rsidR="00576839" w:rsidRDefault="00576839"/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816" w14:textId="77777777" w:rsidR="00576839" w:rsidRDefault="00EB1A77">
            <w:pPr>
              <w:pStyle w:val="In0"/>
            </w:pPr>
            <w:r>
              <w:rPr>
                <w:rStyle w:val="In"/>
              </w:rPr>
              <w:t>B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601C817" w14:textId="77777777" w:rsidR="00576839" w:rsidRDefault="00EB1A77">
            <w:pPr>
              <w:pStyle w:val="In0"/>
              <w:jc w:val="both"/>
            </w:pPr>
            <w:r>
              <w:rPr>
                <w:rStyle w:val="In"/>
              </w:rPr>
              <w:t>pri zariadeniach využívajúcich slnečnú energiu a spoločné umiestnenia uskladňovania energie vrátane zariadení integrovaných do budovy v existujúcich alebo budúcich umelých konštrukciách a pri zariadeniach využívajúcich slnečnú energiu od 50 kW do 100 kW vrátane</w:t>
            </w:r>
          </w:p>
        </w:tc>
      </w:tr>
      <w:tr w:rsidR="00576839" w14:paraId="7601C81C" w14:textId="77777777">
        <w:trPr>
          <w:trHeight w:hRule="exact" w:val="955"/>
          <w:jc w:val="center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01C819" w14:textId="77777777" w:rsidR="00576839" w:rsidRDefault="00576839"/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81A" w14:textId="77777777" w:rsidR="00576839" w:rsidRDefault="00EB1A77">
            <w:pPr>
              <w:pStyle w:val="In0"/>
            </w:pPr>
            <w:r>
              <w:rPr>
                <w:rStyle w:val="In"/>
              </w:rPr>
              <w:t>C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601C81B" w14:textId="77777777" w:rsidR="00576839" w:rsidRDefault="00EB1A77">
            <w:pPr>
              <w:pStyle w:val="In0"/>
              <w:jc w:val="both"/>
            </w:pPr>
            <w:r>
              <w:rPr>
                <w:rStyle w:val="In"/>
              </w:rPr>
              <w:t>pri údržbe stavby, ktorá by mohla ovplyvniť stabilitu stavby, protipožiarnu bezpečnosť stavby, jej vzhľad vo verejnom priestore alebo životné prostredie</w:t>
            </w:r>
          </w:p>
        </w:tc>
      </w:tr>
      <w:tr w:rsidR="00576839" w14:paraId="7601C820" w14:textId="77777777">
        <w:trPr>
          <w:trHeight w:hRule="exact" w:val="326"/>
          <w:jc w:val="center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01C81D" w14:textId="77777777" w:rsidR="00576839" w:rsidRDefault="00576839"/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7601C81E" w14:textId="77777777" w:rsidR="00576839" w:rsidRDefault="00EB1A77">
            <w:pPr>
              <w:pStyle w:val="In0"/>
            </w:pPr>
            <w:r>
              <w:rPr>
                <w:rStyle w:val="In"/>
              </w:rPr>
              <w:t>D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7601C81F" w14:textId="77777777" w:rsidR="00576839" w:rsidRDefault="00EB1A77">
            <w:pPr>
              <w:pStyle w:val="In0"/>
              <w:jc w:val="both"/>
            </w:pPr>
            <w:r>
              <w:rPr>
                <w:rStyle w:val="In"/>
              </w:rPr>
              <w:t>pri údržbe stavby, ktorá je kultúrnou pamiatkou</w:t>
            </w:r>
          </w:p>
        </w:tc>
      </w:tr>
      <w:tr w:rsidR="00576839" w14:paraId="7601C824" w14:textId="77777777">
        <w:trPr>
          <w:trHeight w:hRule="exact" w:val="326"/>
          <w:jc w:val="center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01C821" w14:textId="77777777" w:rsidR="00576839" w:rsidRDefault="00576839"/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822" w14:textId="77777777" w:rsidR="00576839" w:rsidRDefault="00EB1A77">
            <w:pPr>
              <w:pStyle w:val="In0"/>
            </w:pPr>
            <w:r>
              <w:rPr>
                <w:rStyle w:val="In"/>
              </w:rPr>
              <w:t>E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7601C823" w14:textId="77777777" w:rsidR="00576839" w:rsidRDefault="00EB1A77">
            <w:pPr>
              <w:pStyle w:val="In0"/>
              <w:jc w:val="both"/>
            </w:pPr>
            <w:r>
              <w:rPr>
                <w:rStyle w:val="In"/>
              </w:rPr>
              <w:t>ak nejde o žiadnu z vyššie uvedených kategórií A až D</w:t>
            </w:r>
          </w:p>
        </w:tc>
      </w:tr>
      <w:tr w:rsidR="00576839" w14:paraId="7601C828" w14:textId="77777777">
        <w:trPr>
          <w:trHeight w:hRule="exact" w:val="638"/>
          <w:jc w:val="center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825" w14:textId="77777777" w:rsidR="00576839" w:rsidRDefault="00EB1A77">
            <w:pPr>
              <w:pStyle w:val="In0"/>
            </w:pPr>
            <w:r>
              <w:rPr>
                <w:rStyle w:val="In"/>
              </w:rPr>
              <w:t>Príslušnosť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826" w14:textId="77777777" w:rsidR="00576839" w:rsidRDefault="00EB1A77">
            <w:pPr>
              <w:pStyle w:val="In0"/>
            </w:pPr>
            <w:r>
              <w:rPr>
                <w:rStyle w:val="In"/>
              </w:rPr>
              <w:t>Stavebný úrad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672EF3" w14:textId="4918635D" w:rsidR="00D801EC" w:rsidRDefault="00D801EC">
            <w:pPr>
              <w:pStyle w:val="In0"/>
              <w:jc w:val="both"/>
            </w:pPr>
            <w:r>
              <w:t xml:space="preserve">Obec </w:t>
            </w:r>
            <w:r w:rsidR="00B91E69">
              <w:t>Lučatín</w:t>
            </w:r>
            <w:r>
              <w:t>-stavebný úrad</w:t>
            </w:r>
          </w:p>
          <w:p w14:paraId="32258A53" w14:textId="655F2D6E" w:rsidR="00576839" w:rsidRDefault="00B91E69">
            <w:pPr>
              <w:pStyle w:val="In0"/>
              <w:jc w:val="both"/>
            </w:pPr>
            <w:r>
              <w:t>Lučatín 40, 976 61  Lučatín</w:t>
            </w:r>
            <w:bookmarkStart w:id="0" w:name="_GoBack"/>
            <w:bookmarkEnd w:id="0"/>
          </w:p>
          <w:p w14:paraId="7601C827" w14:textId="3D99036F" w:rsidR="00B91E69" w:rsidRDefault="00B91E69">
            <w:pPr>
              <w:pStyle w:val="In0"/>
              <w:jc w:val="both"/>
            </w:pPr>
          </w:p>
        </w:tc>
      </w:tr>
      <w:tr w:rsidR="00576839" w14:paraId="7601C82A" w14:textId="77777777">
        <w:trPr>
          <w:trHeight w:hRule="exact" w:val="610"/>
          <w:jc w:val="center"/>
        </w:trPr>
        <w:tc>
          <w:tcPr>
            <w:tcW w:w="1047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7601C829" w14:textId="77777777" w:rsidR="00576839" w:rsidRDefault="00EB1A77">
            <w:pPr>
              <w:pStyle w:val="In0"/>
            </w:pPr>
            <w:r>
              <w:rPr>
                <w:rStyle w:val="In"/>
                <w:b/>
                <w:bCs/>
              </w:rPr>
              <w:t>ČASŤ B - Identifikačné údaje ohlasovateľa, stavebníka, vlastníka stavby, projektanta, spracovateľa projektu stavby na ohlásenie</w:t>
            </w:r>
          </w:p>
        </w:tc>
      </w:tr>
      <w:tr w:rsidR="00576839" w14:paraId="7601C82E" w14:textId="77777777">
        <w:trPr>
          <w:trHeight w:hRule="exact" w:val="840"/>
          <w:jc w:val="center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82B" w14:textId="77777777" w:rsidR="00576839" w:rsidRDefault="00EB1A77">
            <w:pPr>
              <w:pStyle w:val="In0"/>
            </w:pPr>
            <w:r>
              <w:rPr>
                <w:rStyle w:val="In"/>
              </w:rPr>
              <w:t>Ohlasovateľ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14:paraId="7601C82C" w14:textId="77777777" w:rsidR="00576839" w:rsidRDefault="00EB1A77">
            <w:pPr>
              <w:pStyle w:val="In0"/>
            </w:pPr>
            <w:r>
              <w:rPr>
                <w:rStyle w:val="In"/>
              </w:rPr>
              <w:t>Fyzická osoba, fyzická osoba podnikateľ, právnická osoba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01C82D" w14:textId="77777777" w:rsidR="00576839" w:rsidRPr="00D801EC" w:rsidRDefault="00EB1A77">
            <w:pPr>
              <w:pStyle w:val="In0"/>
              <w:jc w:val="both"/>
              <w:rPr>
                <w:color w:val="FF0000"/>
              </w:rPr>
            </w:pPr>
            <w:r w:rsidRPr="00D801EC">
              <w:rPr>
                <w:rStyle w:val="In"/>
                <w:color w:val="FF0000"/>
              </w:rPr>
              <w:t>Identifikačné údaje ohlasovateľa</w:t>
            </w:r>
          </w:p>
        </w:tc>
      </w:tr>
      <w:tr w:rsidR="00576839" w14:paraId="7601C832" w14:textId="77777777">
        <w:trPr>
          <w:trHeight w:hRule="exact" w:val="835"/>
          <w:jc w:val="center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82F" w14:textId="77777777" w:rsidR="00576839" w:rsidRDefault="00EB1A77">
            <w:pPr>
              <w:pStyle w:val="In0"/>
            </w:pPr>
            <w:r>
              <w:rPr>
                <w:rStyle w:val="In"/>
              </w:rPr>
              <w:t>Stavebník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14:paraId="7601C830" w14:textId="77777777" w:rsidR="00576839" w:rsidRDefault="00EB1A77">
            <w:pPr>
              <w:pStyle w:val="In0"/>
            </w:pPr>
            <w:r>
              <w:rPr>
                <w:rStyle w:val="In"/>
              </w:rPr>
              <w:t>Fyzická osoba, fyzická osoba podnikateľ, právnická osoba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01C831" w14:textId="77777777" w:rsidR="00576839" w:rsidRPr="00D801EC" w:rsidRDefault="00EB1A77">
            <w:pPr>
              <w:pStyle w:val="In0"/>
              <w:jc w:val="both"/>
              <w:rPr>
                <w:color w:val="FF0000"/>
              </w:rPr>
            </w:pPr>
            <w:r w:rsidRPr="00D801EC">
              <w:rPr>
                <w:rStyle w:val="In"/>
                <w:color w:val="FF0000"/>
              </w:rPr>
              <w:t>Identifikačné údaje stavebníka</w:t>
            </w:r>
          </w:p>
        </w:tc>
      </w:tr>
      <w:tr w:rsidR="00576839" w14:paraId="7601C836" w14:textId="77777777">
        <w:trPr>
          <w:trHeight w:hRule="exact" w:val="1488"/>
          <w:jc w:val="center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833" w14:textId="77777777" w:rsidR="00576839" w:rsidRDefault="00EB1A77">
            <w:pPr>
              <w:pStyle w:val="In0"/>
            </w:pPr>
            <w:r>
              <w:rPr>
                <w:rStyle w:val="In"/>
              </w:rPr>
              <w:t>Projektant alebo spracovateľ projektu stavby na ohlásenie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834" w14:textId="77777777" w:rsidR="00576839" w:rsidRDefault="00EB1A77">
            <w:pPr>
              <w:pStyle w:val="In0"/>
            </w:pPr>
            <w:r>
              <w:rPr>
                <w:rStyle w:val="In"/>
              </w:rPr>
              <w:t>Fyzická osoba, fyzická osoba podnikateľ, právnická osoba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01C835" w14:textId="77777777" w:rsidR="00576839" w:rsidRPr="00D801EC" w:rsidRDefault="00EB1A77">
            <w:pPr>
              <w:pStyle w:val="In0"/>
              <w:jc w:val="both"/>
              <w:rPr>
                <w:color w:val="FF0000"/>
              </w:rPr>
            </w:pPr>
            <w:r w:rsidRPr="00D801EC">
              <w:rPr>
                <w:rStyle w:val="In"/>
                <w:color w:val="FF0000"/>
              </w:rPr>
              <w:t>Identifikačné údaje</w:t>
            </w:r>
          </w:p>
        </w:tc>
      </w:tr>
      <w:tr w:rsidR="00576839" w14:paraId="7601C83A" w14:textId="77777777">
        <w:trPr>
          <w:trHeight w:hRule="exact" w:val="322"/>
          <w:jc w:val="center"/>
        </w:trPr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837" w14:textId="77777777" w:rsidR="00576839" w:rsidRDefault="00EB1A77">
            <w:pPr>
              <w:pStyle w:val="In0"/>
            </w:pPr>
            <w:r>
              <w:rPr>
                <w:rStyle w:val="In"/>
              </w:rPr>
              <w:t>Prílohy k časti B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14:paraId="7601C838" w14:textId="77777777" w:rsidR="00576839" w:rsidRDefault="00EB1A77">
            <w:pPr>
              <w:pStyle w:val="In0"/>
            </w:pPr>
            <w:r>
              <w:rPr>
                <w:rStyle w:val="In"/>
              </w:rPr>
              <w:t>Počet príloh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01C839" w14:textId="77777777" w:rsidR="00576839" w:rsidRPr="00D801EC" w:rsidRDefault="00EB1A77">
            <w:pPr>
              <w:pStyle w:val="In0"/>
              <w:jc w:val="both"/>
              <w:rPr>
                <w:color w:val="FF0000"/>
              </w:rPr>
            </w:pPr>
            <w:r w:rsidRPr="00D801EC">
              <w:rPr>
                <w:rStyle w:val="In"/>
                <w:color w:val="FF0000"/>
              </w:rPr>
              <w:t>Počet listov A4 spolu</w:t>
            </w:r>
          </w:p>
        </w:tc>
      </w:tr>
      <w:tr w:rsidR="00576839" w14:paraId="7601C83E" w14:textId="77777777">
        <w:trPr>
          <w:trHeight w:hRule="exact" w:val="960"/>
          <w:jc w:val="center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01C83B" w14:textId="77777777" w:rsidR="00576839" w:rsidRDefault="00576839"/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83C" w14:textId="77777777" w:rsidR="00576839" w:rsidRDefault="00EB1A77">
            <w:pPr>
              <w:pStyle w:val="In0"/>
            </w:pPr>
            <w:r>
              <w:rPr>
                <w:rStyle w:val="In"/>
              </w:rPr>
              <w:t>Typ prílohy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01C83D" w14:textId="64C83158" w:rsidR="00576839" w:rsidRDefault="00D801EC">
            <w:pPr>
              <w:pStyle w:val="In0"/>
              <w:jc w:val="both"/>
            </w:pPr>
            <w:r w:rsidRPr="00D801EC">
              <w:rPr>
                <w:color w:val="FF0000"/>
              </w:rPr>
              <w:t>Splnomocnenie na zastupovanie, iný doklad na zastupovanie (uviesť aký), doklad o vzdelaní, iný doklad (uviesť aký)</w:t>
            </w:r>
          </w:p>
        </w:tc>
      </w:tr>
      <w:tr w:rsidR="00576839" w14:paraId="7601C840" w14:textId="77777777">
        <w:trPr>
          <w:trHeight w:hRule="exact" w:val="326"/>
          <w:jc w:val="center"/>
        </w:trPr>
        <w:tc>
          <w:tcPr>
            <w:tcW w:w="1047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7601C83F" w14:textId="77777777" w:rsidR="00576839" w:rsidRDefault="00EB1A77">
            <w:pPr>
              <w:pStyle w:val="In0"/>
            </w:pPr>
            <w:r>
              <w:rPr>
                <w:rStyle w:val="In"/>
                <w:b/>
                <w:bCs/>
              </w:rPr>
              <w:t>ČASŤ C - Základné údaje o stavbe</w:t>
            </w:r>
          </w:p>
        </w:tc>
      </w:tr>
      <w:tr w:rsidR="00576839" w14:paraId="7601C844" w14:textId="77777777">
        <w:trPr>
          <w:trHeight w:hRule="exact" w:val="322"/>
          <w:jc w:val="center"/>
        </w:trPr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841" w14:textId="77777777" w:rsidR="00576839" w:rsidRDefault="00EB1A77">
            <w:pPr>
              <w:pStyle w:val="In0"/>
            </w:pPr>
            <w:r>
              <w:rPr>
                <w:rStyle w:val="In"/>
              </w:rPr>
              <w:t>Identifikačné údaje stavby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14:paraId="7601C842" w14:textId="77777777" w:rsidR="00576839" w:rsidRDefault="00EB1A77">
            <w:pPr>
              <w:pStyle w:val="In0"/>
            </w:pPr>
            <w:r>
              <w:rPr>
                <w:rStyle w:val="In"/>
              </w:rPr>
              <w:t>ID stavby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01C843" w14:textId="7706A384" w:rsidR="00576839" w:rsidRDefault="00D801EC">
            <w:pPr>
              <w:pStyle w:val="In0"/>
              <w:jc w:val="both"/>
            </w:pPr>
            <w:r w:rsidRPr="000B6AFD">
              <w:rPr>
                <w:rStyle w:val="In"/>
                <w:color w:val="FF0000"/>
              </w:rPr>
              <w:t>ID stavby ak bolo pridelené informačným systémom</w:t>
            </w:r>
          </w:p>
        </w:tc>
      </w:tr>
      <w:tr w:rsidR="00576839" w14:paraId="7601C848" w14:textId="77777777">
        <w:trPr>
          <w:trHeight w:hRule="exact" w:val="326"/>
          <w:jc w:val="center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01C845" w14:textId="77777777" w:rsidR="00576839" w:rsidRDefault="00576839"/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846" w14:textId="77777777" w:rsidR="00576839" w:rsidRDefault="00EB1A77">
            <w:pPr>
              <w:pStyle w:val="In0"/>
            </w:pPr>
            <w:r>
              <w:rPr>
                <w:rStyle w:val="In"/>
              </w:rPr>
              <w:t>Názov stavby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01C847" w14:textId="77777777" w:rsidR="00576839" w:rsidRDefault="00EB1A77">
            <w:pPr>
              <w:pStyle w:val="In0"/>
              <w:jc w:val="both"/>
            </w:pPr>
            <w:r w:rsidRPr="00D801EC">
              <w:rPr>
                <w:rStyle w:val="In"/>
                <w:color w:val="FF0000"/>
              </w:rPr>
              <w:t>Názov</w:t>
            </w:r>
          </w:p>
        </w:tc>
      </w:tr>
      <w:tr w:rsidR="00576839" w14:paraId="7601C84C" w14:textId="77777777">
        <w:trPr>
          <w:trHeight w:hRule="exact" w:val="638"/>
          <w:jc w:val="center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01C849" w14:textId="77777777" w:rsidR="00576839" w:rsidRDefault="00576839"/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84A" w14:textId="77777777" w:rsidR="00576839" w:rsidRDefault="00EB1A77">
            <w:pPr>
              <w:pStyle w:val="In0"/>
            </w:pPr>
            <w:r>
              <w:rPr>
                <w:rStyle w:val="In"/>
              </w:rPr>
              <w:t>Miesto stavby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01C84B" w14:textId="58018A0C" w:rsidR="00576839" w:rsidRDefault="00D801EC">
            <w:pPr>
              <w:pStyle w:val="In0"/>
              <w:jc w:val="both"/>
            </w:pPr>
            <w:r w:rsidRPr="000B6AFD">
              <w:rPr>
                <w:rStyle w:val="In"/>
                <w:color w:val="FF0000"/>
              </w:rPr>
              <w:t>Adresa (ak je určená): ulica, súpisné číslo, orientačné číslo, PSČ, obec, okres</w:t>
            </w:r>
          </w:p>
        </w:tc>
      </w:tr>
      <w:tr w:rsidR="00576839" w14:paraId="7601C850" w14:textId="77777777">
        <w:trPr>
          <w:trHeight w:hRule="exact" w:val="950"/>
          <w:jc w:val="center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01C84D" w14:textId="77777777" w:rsidR="00576839" w:rsidRDefault="00576839"/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84E" w14:textId="77777777" w:rsidR="00576839" w:rsidRDefault="00EB1A77">
            <w:pPr>
              <w:pStyle w:val="In0"/>
            </w:pPr>
            <w:r>
              <w:rPr>
                <w:rStyle w:val="In"/>
              </w:rPr>
              <w:t>Stavebné pozemky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01C84F" w14:textId="6855196B" w:rsidR="00576839" w:rsidRDefault="00D801EC">
            <w:pPr>
              <w:pStyle w:val="In0"/>
              <w:jc w:val="both"/>
            </w:pPr>
            <w:r w:rsidRPr="000B6AFD">
              <w:rPr>
                <w:rStyle w:val="In"/>
                <w:color w:val="FF0000"/>
              </w:rPr>
              <w:t>Identifikácia všetkých pozemkov stavby alebo súboru stavieb: okres, obec, katastrálne územie, register, parcelné číslo, druh pozemku, číslo listu vlastníctva, vlastník</w:t>
            </w:r>
          </w:p>
        </w:tc>
      </w:tr>
      <w:tr w:rsidR="00576839" w14:paraId="7601C854" w14:textId="77777777">
        <w:trPr>
          <w:trHeight w:hRule="exact" w:val="643"/>
          <w:jc w:val="center"/>
        </w:trPr>
        <w:tc>
          <w:tcPr>
            <w:tcW w:w="1704" w:type="dxa"/>
            <w:vMerge w:val="restart"/>
            <w:tcBorders>
              <w:left w:val="single" w:sz="4" w:space="0" w:color="auto"/>
            </w:tcBorders>
            <w:shd w:val="clear" w:color="auto" w:fill="D9D9D9"/>
          </w:tcPr>
          <w:p w14:paraId="7601C851" w14:textId="77777777" w:rsidR="00576839" w:rsidRDefault="00576839">
            <w:pPr>
              <w:rPr>
                <w:sz w:val="10"/>
                <w:szCs w:val="10"/>
              </w:rPr>
            </w:pP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7601C852" w14:textId="77777777" w:rsidR="00576839" w:rsidRDefault="00EB1A77">
            <w:pPr>
              <w:pStyle w:val="In0"/>
            </w:pPr>
            <w:r>
              <w:rPr>
                <w:rStyle w:val="In"/>
              </w:rPr>
              <w:t>Typ stavby alebo stavebnej úpravy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01C853" w14:textId="77777777" w:rsidR="00576839" w:rsidRDefault="00EB1A77">
            <w:pPr>
              <w:pStyle w:val="In0"/>
              <w:jc w:val="both"/>
            </w:pPr>
            <w:r w:rsidRPr="00D801EC">
              <w:rPr>
                <w:rStyle w:val="In"/>
                <w:color w:val="FF0000"/>
              </w:rPr>
              <w:t>Podľa rozdelenia nižšie: A/ B/ C/ D/ E</w:t>
            </w:r>
          </w:p>
        </w:tc>
      </w:tr>
      <w:tr w:rsidR="00576839" w14:paraId="7601C858" w14:textId="77777777">
        <w:trPr>
          <w:trHeight w:hRule="exact" w:val="326"/>
          <w:jc w:val="center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01C855" w14:textId="77777777" w:rsidR="00576839" w:rsidRDefault="00576839"/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7601C856" w14:textId="77777777" w:rsidR="00576839" w:rsidRDefault="00EB1A77">
            <w:pPr>
              <w:pStyle w:val="In0"/>
            </w:pPr>
            <w:r>
              <w:rPr>
                <w:rStyle w:val="In"/>
              </w:rPr>
              <w:t>A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601C857" w14:textId="77777777" w:rsidR="00576839" w:rsidRDefault="00EB1A77">
            <w:pPr>
              <w:pStyle w:val="In0"/>
              <w:jc w:val="both"/>
            </w:pPr>
            <w:r>
              <w:rPr>
                <w:rStyle w:val="In"/>
              </w:rPr>
              <w:t>Drobná stavba</w:t>
            </w:r>
          </w:p>
        </w:tc>
      </w:tr>
      <w:tr w:rsidR="00576839" w14:paraId="7601C85C" w14:textId="77777777">
        <w:trPr>
          <w:trHeight w:hRule="exact" w:val="331"/>
          <w:jc w:val="center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01C859" w14:textId="77777777" w:rsidR="00576839" w:rsidRDefault="00576839"/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7601C85A" w14:textId="77777777" w:rsidR="00576839" w:rsidRDefault="00EB1A77">
            <w:pPr>
              <w:pStyle w:val="In0"/>
            </w:pPr>
            <w:r>
              <w:rPr>
                <w:rStyle w:val="In"/>
              </w:rPr>
              <w:t>B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601C85B" w14:textId="77777777" w:rsidR="00576839" w:rsidRDefault="00EB1A77">
            <w:pPr>
              <w:pStyle w:val="In0"/>
              <w:jc w:val="both"/>
            </w:pPr>
            <w:r>
              <w:rPr>
                <w:rStyle w:val="In"/>
              </w:rPr>
              <w:t>Stavebná úprava existujúcej stavby</w:t>
            </w:r>
          </w:p>
        </w:tc>
      </w:tr>
    </w:tbl>
    <w:p w14:paraId="7601C85D" w14:textId="77777777" w:rsidR="00576839" w:rsidRDefault="00EB1A77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4"/>
        <w:gridCol w:w="2467"/>
        <w:gridCol w:w="6302"/>
      </w:tblGrid>
      <w:tr w:rsidR="00576839" w14:paraId="7601C861" w14:textId="77777777">
        <w:trPr>
          <w:trHeight w:hRule="exact" w:val="322"/>
          <w:jc w:val="center"/>
        </w:trPr>
        <w:tc>
          <w:tcPr>
            <w:tcW w:w="1704" w:type="dxa"/>
            <w:vMerge w:val="restart"/>
            <w:tcBorders>
              <w:left w:val="single" w:sz="4" w:space="0" w:color="auto"/>
            </w:tcBorders>
            <w:shd w:val="clear" w:color="auto" w:fill="D9D9D9"/>
          </w:tcPr>
          <w:p w14:paraId="7601C85E" w14:textId="77777777" w:rsidR="00576839" w:rsidRDefault="00576839">
            <w:pPr>
              <w:rPr>
                <w:sz w:val="10"/>
                <w:szCs w:val="10"/>
              </w:rPr>
            </w:pPr>
          </w:p>
        </w:tc>
        <w:tc>
          <w:tcPr>
            <w:tcW w:w="2467" w:type="dxa"/>
            <w:tcBorders>
              <w:left w:val="single" w:sz="4" w:space="0" w:color="auto"/>
            </w:tcBorders>
            <w:shd w:val="clear" w:color="auto" w:fill="D9D9D9"/>
          </w:tcPr>
          <w:p w14:paraId="7601C85F" w14:textId="77777777" w:rsidR="00576839" w:rsidRDefault="00EB1A77">
            <w:pPr>
              <w:pStyle w:val="In0"/>
            </w:pPr>
            <w:r>
              <w:rPr>
                <w:rStyle w:val="In"/>
              </w:rPr>
              <w:t>C</w:t>
            </w:r>
          </w:p>
        </w:tc>
        <w:tc>
          <w:tcPr>
            <w:tcW w:w="6302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7601C860" w14:textId="77777777" w:rsidR="00576839" w:rsidRDefault="00EB1A77">
            <w:pPr>
              <w:pStyle w:val="In0"/>
            </w:pPr>
            <w:r>
              <w:rPr>
                <w:rStyle w:val="In"/>
              </w:rPr>
              <w:t>Udržiavacie práce existujúcej stavby</w:t>
            </w:r>
          </w:p>
        </w:tc>
      </w:tr>
      <w:tr w:rsidR="00576839" w14:paraId="7601C865" w14:textId="77777777">
        <w:trPr>
          <w:trHeight w:hRule="exact" w:val="326"/>
          <w:jc w:val="center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01C862" w14:textId="77777777" w:rsidR="00576839" w:rsidRDefault="00576839"/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863" w14:textId="77777777" w:rsidR="00576839" w:rsidRDefault="00EB1A77">
            <w:pPr>
              <w:pStyle w:val="In0"/>
            </w:pPr>
            <w:r>
              <w:rPr>
                <w:rStyle w:val="In"/>
              </w:rPr>
              <w:t>D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7601C864" w14:textId="77777777" w:rsidR="00576839" w:rsidRDefault="00EB1A77">
            <w:pPr>
              <w:pStyle w:val="In0"/>
            </w:pPr>
            <w:r>
              <w:rPr>
                <w:rStyle w:val="In"/>
              </w:rPr>
              <w:t>Informačná konštrukcia s informačnou plochou do 1,2 m</w:t>
            </w:r>
            <w:r>
              <w:rPr>
                <w:rStyle w:val="In"/>
                <w:vertAlign w:val="superscript"/>
              </w:rPr>
              <w:t>2</w:t>
            </w:r>
          </w:p>
        </w:tc>
      </w:tr>
      <w:tr w:rsidR="00576839" w14:paraId="7601C869" w14:textId="77777777">
        <w:trPr>
          <w:trHeight w:hRule="exact" w:val="326"/>
          <w:jc w:val="center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01C866" w14:textId="77777777" w:rsidR="00576839" w:rsidRDefault="00576839"/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867" w14:textId="77777777" w:rsidR="00576839" w:rsidRDefault="00EB1A77">
            <w:pPr>
              <w:pStyle w:val="In0"/>
            </w:pPr>
            <w:r>
              <w:rPr>
                <w:rStyle w:val="In"/>
              </w:rPr>
              <w:t>E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7601C868" w14:textId="77777777" w:rsidR="00576839" w:rsidRDefault="00EB1A77">
            <w:pPr>
              <w:pStyle w:val="In0"/>
            </w:pPr>
            <w:r>
              <w:rPr>
                <w:rStyle w:val="In"/>
              </w:rPr>
              <w:t>Informačná konštrukcia s informačnou plochou do 20,0 m</w:t>
            </w:r>
            <w:r>
              <w:rPr>
                <w:rStyle w:val="In"/>
                <w:vertAlign w:val="superscript"/>
              </w:rPr>
              <w:t>2</w:t>
            </w:r>
          </w:p>
        </w:tc>
      </w:tr>
      <w:tr w:rsidR="00576839" w14:paraId="7601C86D" w14:textId="77777777">
        <w:trPr>
          <w:trHeight w:hRule="exact" w:val="840"/>
          <w:jc w:val="center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86A" w14:textId="77777777" w:rsidR="00576839" w:rsidRDefault="00EB1A77">
            <w:pPr>
              <w:pStyle w:val="In0"/>
            </w:pPr>
            <w:r>
              <w:rPr>
                <w:rStyle w:val="In"/>
              </w:rPr>
              <w:t>Členenie stavby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86B" w14:textId="77777777" w:rsidR="00576839" w:rsidRDefault="00EB1A77">
            <w:pPr>
              <w:pStyle w:val="In0"/>
            </w:pPr>
            <w:r>
              <w:rPr>
                <w:rStyle w:val="In"/>
              </w:rPr>
              <w:t>Členenie stavby podľa účelu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01C86C" w14:textId="43933520" w:rsidR="00576839" w:rsidRDefault="008438A6">
            <w:pPr>
              <w:pStyle w:val="In0"/>
            </w:pPr>
            <w:r w:rsidRPr="008438A6">
              <w:rPr>
                <w:color w:val="FF0000"/>
              </w:rPr>
              <w:t>Identifikačný kód stavby podľa vyhlášky Úradu pre územné plánovanie a výstavbu Slovenskej republiky upravujúcej členenie stavieb</w:t>
            </w:r>
          </w:p>
        </w:tc>
      </w:tr>
      <w:tr w:rsidR="00576839" w14:paraId="7601C871" w14:textId="77777777">
        <w:trPr>
          <w:trHeight w:hRule="exact" w:val="955"/>
          <w:jc w:val="center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86E" w14:textId="77777777" w:rsidR="00576839" w:rsidRDefault="00EB1A77">
            <w:pPr>
              <w:pStyle w:val="In0"/>
            </w:pPr>
            <w:r>
              <w:rPr>
                <w:rStyle w:val="In"/>
              </w:rPr>
              <w:t>Členenie stavby pri stavebnej úprave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86F" w14:textId="77777777" w:rsidR="00576839" w:rsidRDefault="00EB1A77">
            <w:pPr>
              <w:pStyle w:val="In0"/>
            </w:pPr>
            <w:r>
              <w:rPr>
                <w:rStyle w:val="In"/>
              </w:rPr>
              <w:t>Členenie stavby, na ktorej sa vykonáva úprava, podľa účelu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01C870" w14:textId="637F40FC" w:rsidR="00576839" w:rsidRDefault="008438A6">
            <w:pPr>
              <w:pStyle w:val="In0"/>
            </w:pPr>
            <w:r w:rsidRPr="008438A6">
              <w:rPr>
                <w:color w:val="FF0000"/>
              </w:rPr>
              <w:t>Identifikačný kód stavby podľa vyhlášky Úradu pre územné plánovanie a výstavbu Slovenskej republiky upravujúcej členenie stavieb</w:t>
            </w:r>
          </w:p>
        </w:tc>
      </w:tr>
      <w:tr w:rsidR="00576839" w14:paraId="7601C875" w14:textId="77777777">
        <w:trPr>
          <w:trHeight w:hRule="exact" w:val="2218"/>
          <w:jc w:val="center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14:paraId="7601C872" w14:textId="77777777" w:rsidR="00576839" w:rsidRDefault="00EB1A77">
            <w:pPr>
              <w:pStyle w:val="In0"/>
            </w:pPr>
            <w:r>
              <w:rPr>
                <w:rStyle w:val="In"/>
              </w:rPr>
              <w:t>Vlastník stavby ak sa jedná o stavebné úpravy alebo udržiavacie práce existujúcej stavby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873" w14:textId="77777777" w:rsidR="00576839" w:rsidRDefault="00EB1A77">
            <w:pPr>
              <w:pStyle w:val="In0"/>
            </w:pPr>
            <w:r>
              <w:rPr>
                <w:rStyle w:val="In"/>
              </w:rPr>
              <w:t>Fyzická osoba, fyzická osoba podnikateľ, právnická osoba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01C874" w14:textId="77777777" w:rsidR="00576839" w:rsidRDefault="00EB1A77">
            <w:pPr>
              <w:pStyle w:val="In0"/>
            </w:pPr>
            <w:r w:rsidRPr="008438A6">
              <w:rPr>
                <w:rStyle w:val="In"/>
                <w:color w:val="FF0000"/>
              </w:rPr>
              <w:t>Identifikačné údaje vlastníka</w:t>
            </w:r>
          </w:p>
        </w:tc>
      </w:tr>
      <w:tr w:rsidR="00576839" w14:paraId="7601C879" w14:textId="77777777">
        <w:trPr>
          <w:trHeight w:hRule="exact" w:val="2218"/>
          <w:jc w:val="center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876" w14:textId="77777777" w:rsidR="00576839" w:rsidRDefault="00EB1A77">
            <w:pPr>
              <w:pStyle w:val="In0"/>
            </w:pPr>
            <w:r>
              <w:rPr>
                <w:rStyle w:val="In"/>
              </w:rPr>
              <w:t>Vlastník susednej nehnuteľnosti, ak sa pri uskutočňovaní stavby majú použiť susedné nehnuteľnosti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877" w14:textId="77777777" w:rsidR="00576839" w:rsidRDefault="00EB1A77">
            <w:pPr>
              <w:pStyle w:val="In0"/>
            </w:pPr>
            <w:r>
              <w:rPr>
                <w:rStyle w:val="In"/>
              </w:rPr>
              <w:t>Fyzická osoba, fyzická osoba podnikateľ, právnická osoba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01C878" w14:textId="77777777" w:rsidR="00576839" w:rsidRPr="008438A6" w:rsidRDefault="00EB1A77">
            <w:pPr>
              <w:pStyle w:val="In0"/>
              <w:rPr>
                <w:color w:val="FF0000"/>
              </w:rPr>
            </w:pPr>
            <w:r w:rsidRPr="008438A6">
              <w:rPr>
                <w:rStyle w:val="In"/>
                <w:color w:val="FF0000"/>
              </w:rPr>
              <w:t>Identifikačné údaje vlastníka</w:t>
            </w:r>
          </w:p>
        </w:tc>
      </w:tr>
      <w:tr w:rsidR="00576839" w14:paraId="7601C87D" w14:textId="77777777">
        <w:trPr>
          <w:trHeight w:hRule="exact" w:val="326"/>
          <w:jc w:val="center"/>
        </w:trPr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87A" w14:textId="77777777" w:rsidR="00576839" w:rsidRDefault="00EB1A77">
            <w:pPr>
              <w:pStyle w:val="In0"/>
            </w:pPr>
            <w:r>
              <w:rPr>
                <w:rStyle w:val="In"/>
              </w:rPr>
              <w:t>Uskutočňovanie stavby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87B" w14:textId="77777777" w:rsidR="00576839" w:rsidRDefault="00EB1A77">
            <w:pPr>
              <w:pStyle w:val="In0"/>
            </w:pPr>
            <w:r>
              <w:rPr>
                <w:rStyle w:val="In"/>
              </w:rPr>
              <w:t>Svojpomocne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01C87C" w14:textId="77777777" w:rsidR="00576839" w:rsidRPr="008438A6" w:rsidRDefault="00EB1A77">
            <w:pPr>
              <w:pStyle w:val="In0"/>
              <w:rPr>
                <w:color w:val="FF0000"/>
              </w:rPr>
            </w:pPr>
            <w:r w:rsidRPr="008438A6">
              <w:rPr>
                <w:rStyle w:val="In"/>
                <w:color w:val="FF0000"/>
              </w:rPr>
              <w:t>Áno alebo nie</w:t>
            </w:r>
          </w:p>
        </w:tc>
      </w:tr>
      <w:tr w:rsidR="00576839" w14:paraId="7601C881" w14:textId="77777777">
        <w:trPr>
          <w:trHeight w:hRule="exact" w:val="322"/>
          <w:jc w:val="center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01C87E" w14:textId="77777777" w:rsidR="00576839" w:rsidRDefault="00576839"/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87F" w14:textId="77777777" w:rsidR="00576839" w:rsidRDefault="00EB1A77">
            <w:pPr>
              <w:pStyle w:val="In0"/>
            </w:pPr>
            <w:r>
              <w:rPr>
                <w:rStyle w:val="In"/>
              </w:rPr>
              <w:t>Dodávateľsky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01C880" w14:textId="77777777" w:rsidR="00576839" w:rsidRPr="008438A6" w:rsidRDefault="00EB1A77">
            <w:pPr>
              <w:pStyle w:val="In0"/>
              <w:rPr>
                <w:color w:val="FF0000"/>
              </w:rPr>
            </w:pPr>
            <w:r w:rsidRPr="008438A6">
              <w:rPr>
                <w:rStyle w:val="In"/>
                <w:color w:val="FF0000"/>
              </w:rPr>
              <w:t>Áno alebo nie</w:t>
            </w:r>
          </w:p>
        </w:tc>
      </w:tr>
      <w:tr w:rsidR="00576839" w14:paraId="7601C885" w14:textId="77777777">
        <w:trPr>
          <w:trHeight w:hRule="exact" w:val="1392"/>
          <w:jc w:val="center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14:paraId="7601C882" w14:textId="77777777" w:rsidR="00576839" w:rsidRDefault="00EB1A77">
            <w:pPr>
              <w:pStyle w:val="In0"/>
            </w:pPr>
            <w:r>
              <w:rPr>
                <w:rStyle w:val="In"/>
              </w:rPr>
              <w:t>Kvalifikovaná osoba pre vedenie uskutočňovania stavby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883" w14:textId="77777777" w:rsidR="00576839" w:rsidRDefault="00EB1A77">
            <w:pPr>
              <w:pStyle w:val="In0"/>
            </w:pPr>
            <w:r>
              <w:rPr>
                <w:rStyle w:val="In"/>
              </w:rPr>
              <w:t>Fyzická osoba, fyzická osoba podnikateľ, právnická osoba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01C884" w14:textId="77777777" w:rsidR="00576839" w:rsidRPr="008438A6" w:rsidRDefault="00EB1A77">
            <w:pPr>
              <w:pStyle w:val="In0"/>
              <w:rPr>
                <w:color w:val="FF0000"/>
              </w:rPr>
            </w:pPr>
            <w:r w:rsidRPr="008438A6">
              <w:rPr>
                <w:rStyle w:val="In"/>
                <w:color w:val="FF0000"/>
              </w:rPr>
              <w:t>Identifikačné údaje</w:t>
            </w:r>
          </w:p>
        </w:tc>
      </w:tr>
      <w:tr w:rsidR="00576839" w14:paraId="7601C889" w14:textId="77777777">
        <w:trPr>
          <w:trHeight w:hRule="exact" w:val="835"/>
          <w:jc w:val="center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886" w14:textId="77777777" w:rsidR="00576839" w:rsidRDefault="00EB1A77">
            <w:pPr>
              <w:pStyle w:val="In0"/>
            </w:pPr>
            <w:r>
              <w:rPr>
                <w:rStyle w:val="In"/>
              </w:rPr>
              <w:t>Zhotoviteľ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887" w14:textId="77777777" w:rsidR="00576839" w:rsidRDefault="00EB1A77">
            <w:pPr>
              <w:pStyle w:val="In0"/>
            </w:pPr>
            <w:r>
              <w:rPr>
                <w:rStyle w:val="In"/>
              </w:rPr>
              <w:t>Fyzická osoba podnikateľ, právnická osoba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01C888" w14:textId="77777777" w:rsidR="00576839" w:rsidRPr="008438A6" w:rsidRDefault="00EB1A77">
            <w:pPr>
              <w:pStyle w:val="In0"/>
              <w:rPr>
                <w:color w:val="FF0000"/>
              </w:rPr>
            </w:pPr>
            <w:r w:rsidRPr="008438A6">
              <w:rPr>
                <w:rStyle w:val="In"/>
                <w:color w:val="FF0000"/>
              </w:rPr>
              <w:t>Identifikačné údaje</w:t>
            </w:r>
          </w:p>
        </w:tc>
      </w:tr>
      <w:tr w:rsidR="00576839" w14:paraId="7601C88D" w14:textId="77777777">
        <w:trPr>
          <w:trHeight w:hRule="exact" w:val="326"/>
          <w:jc w:val="center"/>
        </w:trPr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88A" w14:textId="77777777" w:rsidR="00576839" w:rsidRDefault="00EB1A77">
            <w:pPr>
              <w:pStyle w:val="In0"/>
            </w:pPr>
            <w:r>
              <w:rPr>
                <w:rStyle w:val="In"/>
              </w:rPr>
              <w:t>Prílohy k časti C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14:paraId="7601C88B" w14:textId="77777777" w:rsidR="00576839" w:rsidRDefault="00EB1A77">
            <w:pPr>
              <w:pStyle w:val="In0"/>
            </w:pPr>
            <w:r>
              <w:rPr>
                <w:rStyle w:val="In"/>
              </w:rPr>
              <w:t>Počet príloh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01C88C" w14:textId="77777777" w:rsidR="00576839" w:rsidRPr="008438A6" w:rsidRDefault="00EB1A77">
            <w:pPr>
              <w:pStyle w:val="In0"/>
              <w:rPr>
                <w:color w:val="FF0000"/>
              </w:rPr>
            </w:pPr>
            <w:r w:rsidRPr="008438A6">
              <w:rPr>
                <w:rStyle w:val="In"/>
                <w:color w:val="FF0000"/>
              </w:rPr>
              <w:t>Počet listov A4 spolu</w:t>
            </w:r>
          </w:p>
        </w:tc>
      </w:tr>
      <w:tr w:rsidR="00576839" w14:paraId="7601C891" w14:textId="77777777">
        <w:trPr>
          <w:trHeight w:hRule="exact" w:val="1901"/>
          <w:jc w:val="center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01C88E" w14:textId="77777777" w:rsidR="00576839" w:rsidRDefault="00576839"/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88F" w14:textId="77777777" w:rsidR="00576839" w:rsidRDefault="00EB1A77">
            <w:pPr>
              <w:pStyle w:val="In0"/>
            </w:pPr>
            <w:r>
              <w:rPr>
                <w:rStyle w:val="In"/>
              </w:rPr>
              <w:t>Typ prílohy pre iné právo k pozemku alebo stavbe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01C890" w14:textId="6248EAA3" w:rsidR="00576839" w:rsidRDefault="00313AE3">
            <w:pPr>
              <w:pStyle w:val="In0"/>
            </w:pPr>
            <w:r w:rsidRPr="00313AE3">
              <w:rPr>
                <w:color w:val="FF0000"/>
              </w:rPr>
              <w:t>Súhlas vlastníka pozemku, súhlas vlastníka stavby, zmluva o nájme a splnomocnenie vlastníka stavby, zmluva o vecnom bremene, zmluva o prevode práv, zmluva o vstavbe, záznam z hlasovania spoločenstva vlastníkov bytov a nebytových priestorov v dome (pri bytových domoch), iný</w:t>
            </w:r>
          </w:p>
        </w:tc>
      </w:tr>
      <w:tr w:rsidR="00576839" w14:paraId="7601C895" w14:textId="77777777">
        <w:trPr>
          <w:trHeight w:hRule="exact" w:val="1584"/>
          <w:jc w:val="center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01C892" w14:textId="77777777" w:rsidR="00576839" w:rsidRDefault="00576839"/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893" w14:textId="77777777" w:rsidR="00576839" w:rsidRDefault="00EB1A77">
            <w:pPr>
              <w:pStyle w:val="In0"/>
            </w:pPr>
            <w:r>
              <w:rPr>
                <w:rStyle w:val="In"/>
              </w:rPr>
              <w:t>Iné prílohy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01C894" w14:textId="7A3A1CD6" w:rsidR="00576839" w:rsidRDefault="00313AE3">
            <w:pPr>
              <w:pStyle w:val="In0"/>
            </w:pPr>
            <w:r w:rsidRPr="00313AE3">
              <w:rPr>
                <w:color w:val="FF0000"/>
              </w:rPr>
              <w:t>Splnomocnenie na zastupovanie, iný doklad na zastupovanie (uviesť aký), doklad o vzdelaní, vyhlásenie kvalifikovanej osoby pre vedenie uskutočňovania stavby, súhlas vlastníkov pozemkov alebo stavieb, iný doklad (uviesť aký)</w:t>
            </w:r>
          </w:p>
        </w:tc>
      </w:tr>
      <w:tr w:rsidR="00576839" w14:paraId="7601C897" w14:textId="77777777">
        <w:trPr>
          <w:trHeight w:hRule="exact" w:val="470"/>
          <w:jc w:val="center"/>
        </w:trPr>
        <w:tc>
          <w:tcPr>
            <w:tcW w:w="1047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7601C896" w14:textId="77777777" w:rsidR="00576839" w:rsidRDefault="00EB1A77">
            <w:pPr>
              <w:pStyle w:val="In0"/>
            </w:pPr>
            <w:r>
              <w:rPr>
                <w:rStyle w:val="In"/>
                <w:b/>
                <w:bCs/>
              </w:rPr>
              <w:t>ČASŤ D - Podrobné údaje o stavb</w:t>
            </w:r>
            <w:r>
              <w:rPr>
                <w:rStyle w:val="In"/>
              </w:rPr>
              <w:t>e</w:t>
            </w:r>
          </w:p>
        </w:tc>
      </w:tr>
      <w:tr w:rsidR="00576839" w14:paraId="7601C89B" w14:textId="77777777">
        <w:trPr>
          <w:trHeight w:hRule="exact" w:val="643"/>
          <w:jc w:val="center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7601C898" w14:textId="77777777" w:rsidR="00576839" w:rsidRDefault="00EB1A77">
            <w:pPr>
              <w:pStyle w:val="In0"/>
            </w:pPr>
            <w:r>
              <w:rPr>
                <w:rStyle w:val="In"/>
              </w:rPr>
              <w:t>Rozsah a účel úprav a prác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7601C899" w14:textId="77777777" w:rsidR="00576839" w:rsidRDefault="00EB1A77">
            <w:pPr>
              <w:pStyle w:val="In0"/>
            </w:pPr>
            <w:r>
              <w:rPr>
                <w:rStyle w:val="In"/>
              </w:rPr>
              <w:t>Rozsah a účel úprav a prác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1C89A" w14:textId="16A6BD3F" w:rsidR="00576839" w:rsidRDefault="00313AE3">
            <w:pPr>
              <w:pStyle w:val="In0"/>
            </w:pPr>
            <w:r w:rsidRPr="00313AE3">
              <w:rPr>
                <w:color w:val="FF0000"/>
              </w:rPr>
              <w:t>Popis stavby, rozsah a účel úprav a prác a ich jednoduchý technický opis</w:t>
            </w:r>
          </w:p>
        </w:tc>
      </w:tr>
    </w:tbl>
    <w:p w14:paraId="7601C89C" w14:textId="77777777" w:rsidR="00576839" w:rsidRDefault="00EB1A77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4"/>
        <w:gridCol w:w="2467"/>
        <w:gridCol w:w="6302"/>
      </w:tblGrid>
      <w:tr w:rsidR="00576839" w14:paraId="7601C8A0" w14:textId="77777777">
        <w:trPr>
          <w:trHeight w:hRule="exact" w:val="840"/>
          <w:jc w:val="center"/>
        </w:trPr>
        <w:tc>
          <w:tcPr>
            <w:tcW w:w="1704" w:type="dxa"/>
            <w:vMerge w:val="restart"/>
            <w:tcBorders>
              <w:left w:val="single" w:sz="4" w:space="0" w:color="auto"/>
            </w:tcBorders>
            <w:shd w:val="clear" w:color="auto" w:fill="D9D9D9"/>
          </w:tcPr>
          <w:p w14:paraId="7601C89D" w14:textId="77777777" w:rsidR="00576839" w:rsidRDefault="00EB1A77">
            <w:pPr>
              <w:pStyle w:val="In0"/>
            </w:pPr>
            <w:r>
              <w:rPr>
                <w:rStyle w:val="In"/>
              </w:rPr>
              <w:t>Podrobná identifikácia stavby alebo stavebných úprav z hľadiska chránených záujmov</w:t>
            </w:r>
          </w:p>
        </w:tc>
        <w:tc>
          <w:tcPr>
            <w:tcW w:w="2467" w:type="dxa"/>
            <w:tcBorders>
              <w:left w:val="single" w:sz="4" w:space="0" w:color="auto"/>
            </w:tcBorders>
            <w:shd w:val="clear" w:color="auto" w:fill="D9D9D9"/>
            <w:vAlign w:val="bottom"/>
          </w:tcPr>
          <w:p w14:paraId="7601C89E" w14:textId="77777777" w:rsidR="00576839" w:rsidRDefault="00EB1A77">
            <w:pPr>
              <w:pStyle w:val="In0"/>
            </w:pPr>
            <w:r>
              <w:rPr>
                <w:rStyle w:val="In"/>
              </w:rPr>
              <w:t>Odňatie poľnohospodárskej pôdy</w:t>
            </w:r>
          </w:p>
        </w:tc>
        <w:tc>
          <w:tcPr>
            <w:tcW w:w="63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01C89F" w14:textId="785EA78F" w:rsidR="00576839" w:rsidRDefault="00313AE3">
            <w:pPr>
              <w:pStyle w:val="In0"/>
            </w:pPr>
            <w:r w:rsidRPr="00313AE3">
              <w:rPr>
                <w:color w:val="FF0000"/>
              </w:rPr>
              <w:t>Je/nie je potrebné stanovisko alebo rozhodnutie o odňatí poľnohospodárskej pôdy podľa osobitných predpisov</w:t>
            </w:r>
          </w:p>
        </w:tc>
      </w:tr>
      <w:tr w:rsidR="00576839" w14:paraId="7601C8A4" w14:textId="77777777">
        <w:trPr>
          <w:trHeight w:hRule="exact" w:val="638"/>
          <w:jc w:val="center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01C8A1" w14:textId="77777777" w:rsidR="00576839" w:rsidRDefault="00576839"/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8A2" w14:textId="77777777" w:rsidR="00576839" w:rsidRDefault="00EB1A77">
            <w:pPr>
              <w:pStyle w:val="In0"/>
            </w:pPr>
            <w:r>
              <w:rPr>
                <w:rStyle w:val="In"/>
              </w:rPr>
              <w:t>Zvláštne užívanie pozemnej komunikácie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01C8A3" w14:textId="3BC251B0" w:rsidR="00576839" w:rsidRDefault="00313AE3">
            <w:pPr>
              <w:pStyle w:val="In0"/>
            </w:pPr>
            <w:r w:rsidRPr="00313AE3">
              <w:rPr>
                <w:color w:val="FF0000"/>
              </w:rPr>
              <w:t>Je/nie je potrebné stanovisko alebo rozhodnutie o odňatí poľnohospodárskej pôdy podľa osobitných predpisov</w:t>
            </w:r>
          </w:p>
        </w:tc>
      </w:tr>
      <w:tr w:rsidR="00576839" w14:paraId="7601C8A8" w14:textId="77777777">
        <w:trPr>
          <w:trHeight w:hRule="exact" w:val="638"/>
          <w:jc w:val="center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01C8A5" w14:textId="77777777" w:rsidR="00576839" w:rsidRDefault="00576839"/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8A6" w14:textId="77777777" w:rsidR="00576839" w:rsidRDefault="00EB1A77">
            <w:pPr>
              <w:pStyle w:val="In0"/>
            </w:pPr>
            <w:r>
              <w:rPr>
                <w:rStyle w:val="In"/>
              </w:rPr>
              <w:t>Spôsob nakladania s odpadom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01C8A7" w14:textId="6C92777C" w:rsidR="00576839" w:rsidRPr="00313AE3" w:rsidRDefault="00313AE3">
            <w:pPr>
              <w:pStyle w:val="In0"/>
              <w:rPr>
                <w:color w:val="FF0000"/>
              </w:rPr>
            </w:pPr>
            <w:r w:rsidRPr="00313AE3">
              <w:rPr>
                <w:color w:val="FF0000"/>
              </w:rPr>
              <w:t>Uviesť spôsob nakladania s odpadom, ktorý vznikne pri realizácii</w:t>
            </w:r>
          </w:p>
        </w:tc>
      </w:tr>
      <w:tr w:rsidR="00576839" w14:paraId="7601C8AC" w14:textId="77777777">
        <w:trPr>
          <w:trHeight w:hRule="exact" w:val="955"/>
          <w:jc w:val="center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01C8A9" w14:textId="77777777" w:rsidR="00576839" w:rsidRDefault="00576839"/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8AA" w14:textId="77777777" w:rsidR="00576839" w:rsidRDefault="00EB1A77">
            <w:pPr>
              <w:pStyle w:val="In0"/>
            </w:pPr>
            <w:r>
              <w:rPr>
                <w:rStyle w:val="In"/>
              </w:rPr>
              <w:t>Pamiatková ochrana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01C8AB" w14:textId="02DCE16F" w:rsidR="00576839" w:rsidRDefault="00313AE3">
            <w:pPr>
              <w:pStyle w:val="In0"/>
            </w:pPr>
            <w:r w:rsidRPr="00313AE3">
              <w:rPr>
                <w:color w:val="FF0000"/>
              </w:rPr>
              <w:t>Národná kultúrna pamiatka, stavba v pamiatkovej rezervácii, stavba v pamiatkovej zóne, stavba v ochrannom pásme pamiatkovej zóny</w:t>
            </w:r>
          </w:p>
        </w:tc>
      </w:tr>
      <w:tr w:rsidR="00576839" w14:paraId="7601C8B0" w14:textId="77777777">
        <w:trPr>
          <w:trHeight w:hRule="exact" w:val="326"/>
          <w:jc w:val="center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01C8AD" w14:textId="77777777" w:rsidR="00576839" w:rsidRDefault="00576839"/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8AE" w14:textId="77777777" w:rsidR="00576839" w:rsidRDefault="00EB1A77">
            <w:pPr>
              <w:pStyle w:val="In0"/>
            </w:pPr>
            <w:r>
              <w:rPr>
                <w:rStyle w:val="In"/>
              </w:rPr>
              <w:t>Výrub drevín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01C8AF" w14:textId="77777777" w:rsidR="00576839" w:rsidRPr="00313AE3" w:rsidRDefault="00EB1A77">
            <w:pPr>
              <w:pStyle w:val="In0"/>
              <w:rPr>
                <w:color w:val="FF0000"/>
              </w:rPr>
            </w:pPr>
            <w:r w:rsidRPr="00313AE3">
              <w:rPr>
                <w:rStyle w:val="In"/>
                <w:color w:val="FF0000"/>
              </w:rPr>
              <w:t>Je alebo nie je potrebné konanie o výrube drevín</w:t>
            </w:r>
          </w:p>
        </w:tc>
      </w:tr>
      <w:tr w:rsidR="00576839" w14:paraId="7601C8B4" w14:textId="77777777">
        <w:trPr>
          <w:trHeight w:hRule="exact" w:val="638"/>
          <w:jc w:val="center"/>
        </w:trPr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8B1" w14:textId="77777777" w:rsidR="00576839" w:rsidRDefault="00EB1A77">
            <w:pPr>
              <w:pStyle w:val="In0"/>
            </w:pPr>
            <w:r>
              <w:rPr>
                <w:rStyle w:val="In"/>
              </w:rPr>
              <w:t>Zastavovacie údaje stavby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8B2" w14:textId="77777777" w:rsidR="00576839" w:rsidRDefault="00EB1A77">
            <w:pPr>
              <w:pStyle w:val="In0"/>
            </w:pPr>
            <w:r>
              <w:rPr>
                <w:rStyle w:val="In"/>
              </w:rPr>
              <w:t>Celková plocha pozemku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01C8B3" w14:textId="77777777" w:rsidR="00576839" w:rsidRPr="00313AE3" w:rsidRDefault="00EB1A77">
            <w:pPr>
              <w:pStyle w:val="In0"/>
              <w:rPr>
                <w:color w:val="FF0000"/>
              </w:rPr>
            </w:pPr>
            <w:r w:rsidRPr="00313AE3">
              <w:rPr>
                <w:rStyle w:val="In"/>
                <w:color w:val="FF0000"/>
              </w:rPr>
              <w:t>m</w:t>
            </w:r>
            <w:r w:rsidRPr="00313AE3">
              <w:rPr>
                <w:rStyle w:val="In"/>
                <w:color w:val="FF0000"/>
                <w:vertAlign w:val="superscript"/>
              </w:rPr>
              <w:t>2</w:t>
            </w:r>
            <w:r w:rsidRPr="00313AE3">
              <w:rPr>
                <w:rStyle w:val="In"/>
                <w:color w:val="FF0000"/>
              </w:rPr>
              <w:t xml:space="preserve"> (na 2 desatinné miesta)</w:t>
            </w:r>
          </w:p>
        </w:tc>
      </w:tr>
      <w:tr w:rsidR="00576839" w14:paraId="7601C8B8" w14:textId="77777777">
        <w:trPr>
          <w:trHeight w:hRule="exact" w:val="643"/>
          <w:jc w:val="center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01C8B5" w14:textId="77777777" w:rsidR="00576839" w:rsidRDefault="00576839"/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8B6" w14:textId="77777777" w:rsidR="00576839" w:rsidRDefault="00EB1A77">
            <w:pPr>
              <w:pStyle w:val="In0"/>
            </w:pPr>
            <w:r>
              <w:rPr>
                <w:rStyle w:val="In"/>
              </w:rPr>
              <w:t>Zastavaná plocha ohlasovanej stavby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01C8B7" w14:textId="77777777" w:rsidR="00576839" w:rsidRPr="00313AE3" w:rsidRDefault="00EB1A77">
            <w:pPr>
              <w:pStyle w:val="In0"/>
              <w:rPr>
                <w:color w:val="FF0000"/>
              </w:rPr>
            </w:pPr>
            <w:r w:rsidRPr="00313AE3">
              <w:rPr>
                <w:rStyle w:val="In"/>
                <w:color w:val="FF0000"/>
              </w:rPr>
              <w:t>m</w:t>
            </w:r>
            <w:r w:rsidRPr="00313AE3">
              <w:rPr>
                <w:rStyle w:val="In"/>
                <w:color w:val="FF0000"/>
                <w:vertAlign w:val="superscript"/>
              </w:rPr>
              <w:t>2</w:t>
            </w:r>
            <w:r w:rsidRPr="00313AE3">
              <w:rPr>
                <w:rStyle w:val="In"/>
                <w:color w:val="FF0000"/>
              </w:rPr>
              <w:t xml:space="preserve"> (na 2 desatinné miesta)</w:t>
            </w:r>
          </w:p>
        </w:tc>
      </w:tr>
      <w:tr w:rsidR="00576839" w14:paraId="7601C8BC" w14:textId="77777777">
        <w:trPr>
          <w:trHeight w:hRule="exact" w:val="955"/>
          <w:jc w:val="center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01C8B9" w14:textId="77777777" w:rsidR="00576839" w:rsidRDefault="00576839"/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8BA" w14:textId="77777777" w:rsidR="00576839" w:rsidRDefault="00EB1A77">
            <w:pPr>
              <w:pStyle w:val="In0"/>
            </w:pPr>
            <w:r>
              <w:rPr>
                <w:rStyle w:val="In"/>
              </w:rPr>
              <w:t>Zastavaná plocha iných existujúcich stavieb na stavebnom pozemku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01C8BB" w14:textId="77777777" w:rsidR="00576839" w:rsidRPr="00313AE3" w:rsidRDefault="00EB1A77">
            <w:pPr>
              <w:pStyle w:val="In0"/>
              <w:rPr>
                <w:color w:val="FF0000"/>
              </w:rPr>
            </w:pPr>
            <w:r w:rsidRPr="00313AE3">
              <w:rPr>
                <w:rStyle w:val="In"/>
                <w:color w:val="FF0000"/>
              </w:rPr>
              <w:t>m</w:t>
            </w:r>
            <w:r w:rsidRPr="00313AE3">
              <w:rPr>
                <w:rStyle w:val="In"/>
                <w:color w:val="FF0000"/>
                <w:vertAlign w:val="superscript"/>
              </w:rPr>
              <w:t>2</w:t>
            </w:r>
            <w:r w:rsidRPr="00313AE3">
              <w:rPr>
                <w:rStyle w:val="In"/>
                <w:color w:val="FF0000"/>
              </w:rPr>
              <w:t xml:space="preserve"> (na 2 desatinné miesta)</w:t>
            </w:r>
          </w:p>
        </w:tc>
      </w:tr>
      <w:tr w:rsidR="00576839" w14:paraId="7601C8C0" w14:textId="77777777">
        <w:trPr>
          <w:trHeight w:hRule="exact" w:val="322"/>
          <w:jc w:val="center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01C8BD" w14:textId="77777777" w:rsidR="00576839" w:rsidRDefault="00576839"/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8BE" w14:textId="77777777" w:rsidR="00576839" w:rsidRDefault="00EB1A77">
            <w:pPr>
              <w:pStyle w:val="In0"/>
            </w:pPr>
            <w:r>
              <w:rPr>
                <w:rStyle w:val="In"/>
              </w:rPr>
              <w:t>Zastavaná plocha spolu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01C8BF" w14:textId="77777777" w:rsidR="00576839" w:rsidRPr="00313AE3" w:rsidRDefault="00EB1A77">
            <w:pPr>
              <w:pStyle w:val="In0"/>
              <w:rPr>
                <w:color w:val="FF0000"/>
              </w:rPr>
            </w:pPr>
            <w:r w:rsidRPr="00313AE3">
              <w:rPr>
                <w:rStyle w:val="In"/>
                <w:color w:val="FF0000"/>
              </w:rPr>
              <w:t>m</w:t>
            </w:r>
            <w:r w:rsidRPr="00313AE3">
              <w:rPr>
                <w:rStyle w:val="In"/>
                <w:color w:val="FF0000"/>
                <w:vertAlign w:val="superscript"/>
              </w:rPr>
              <w:t>2</w:t>
            </w:r>
            <w:r w:rsidRPr="00313AE3">
              <w:rPr>
                <w:rStyle w:val="In"/>
                <w:color w:val="FF0000"/>
              </w:rPr>
              <w:t xml:space="preserve"> (na 2 desatinné miesta)</w:t>
            </w:r>
          </w:p>
        </w:tc>
      </w:tr>
      <w:tr w:rsidR="00576839" w14:paraId="7601C8C4" w14:textId="77777777">
        <w:trPr>
          <w:trHeight w:hRule="exact" w:val="326"/>
          <w:jc w:val="center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01C8C1" w14:textId="77777777" w:rsidR="00576839" w:rsidRDefault="00576839"/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8C2" w14:textId="77777777" w:rsidR="00576839" w:rsidRDefault="00EB1A77">
            <w:pPr>
              <w:pStyle w:val="In0"/>
            </w:pPr>
            <w:r>
              <w:rPr>
                <w:rStyle w:val="In"/>
              </w:rPr>
              <w:t>Spevnená plocha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01C8C3" w14:textId="77777777" w:rsidR="00576839" w:rsidRPr="00313AE3" w:rsidRDefault="00EB1A77">
            <w:pPr>
              <w:pStyle w:val="In0"/>
              <w:rPr>
                <w:color w:val="FF0000"/>
              </w:rPr>
            </w:pPr>
            <w:r w:rsidRPr="00313AE3">
              <w:rPr>
                <w:rStyle w:val="In"/>
                <w:color w:val="FF0000"/>
              </w:rPr>
              <w:t>m</w:t>
            </w:r>
            <w:r w:rsidRPr="00313AE3">
              <w:rPr>
                <w:rStyle w:val="In"/>
                <w:color w:val="FF0000"/>
                <w:vertAlign w:val="superscript"/>
              </w:rPr>
              <w:t>2</w:t>
            </w:r>
            <w:r w:rsidRPr="00313AE3">
              <w:rPr>
                <w:rStyle w:val="In"/>
                <w:color w:val="FF0000"/>
              </w:rPr>
              <w:t xml:space="preserve"> (na 2 desatinné miesta)</w:t>
            </w:r>
          </w:p>
        </w:tc>
      </w:tr>
      <w:tr w:rsidR="00576839" w14:paraId="7601C8C8" w14:textId="77777777">
        <w:trPr>
          <w:trHeight w:hRule="exact" w:val="326"/>
          <w:jc w:val="center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01C8C5" w14:textId="77777777" w:rsidR="00576839" w:rsidRDefault="00576839"/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8C6" w14:textId="77777777" w:rsidR="00576839" w:rsidRDefault="00EB1A77">
            <w:pPr>
              <w:pStyle w:val="In0"/>
            </w:pPr>
            <w:r>
              <w:rPr>
                <w:rStyle w:val="In"/>
              </w:rPr>
              <w:t>Plocha zelene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01C8C7" w14:textId="77777777" w:rsidR="00576839" w:rsidRPr="00313AE3" w:rsidRDefault="00EB1A77">
            <w:pPr>
              <w:pStyle w:val="In0"/>
              <w:rPr>
                <w:color w:val="FF0000"/>
              </w:rPr>
            </w:pPr>
            <w:r w:rsidRPr="00313AE3">
              <w:rPr>
                <w:rStyle w:val="In"/>
                <w:color w:val="FF0000"/>
              </w:rPr>
              <w:t>m</w:t>
            </w:r>
            <w:r w:rsidRPr="00313AE3">
              <w:rPr>
                <w:rStyle w:val="In"/>
                <w:color w:val="FF0000"/>
                <w:vertAlign w:val="superscript"/>
              </w:rPr>
              <w:t>2</w:t>
            </w:r>
            <w:r w:rsidRPr="00313AE3">
              <w:rPr>
                <w:rStyle w:val="In"/>
                <w:color w:val="FF0000"/>
              </w:rPr>
              <w:t xml:space="preserve"> (na 2 desatinné miesta)</w:t>
            </w:r>
          </w:p>
        </w:tc>
      </w:tr>
      <w:tr w:rsidR="00576839" w14:paraId="7601C8CC" w14:textId="77777777">
        <w:trPr>
          <w:trHeight w:hRule="exact" w:val="326"/>
          <w:jc w:val="center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01C8C9" w14:textId="77777777" w:rsidR="00576839" w:rsidRDefault="00576839"/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8CA" w14:textId="77777777" w:rsidR="00576839" w:rsidRDefault="00EB1A77">
            <w:pPr>
              <w:pStyle w:val="In0"/>
            </w:pPr>
            <w:r>
              <w:rPr>
                <w:rStyle w:val="In"/>
              </w:rPr>
              <w:t>Max. rozmery stavby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01C8CB" w14:textId="77777777" w:rsidR="00576839" w:rsidRPr="00313AE3" w:rsidRDefault="00EB1A77">
            <w:pPr>
              <w:pStyle w:val="In0"/>
              <w:rPr>
                <w:color w:val="FF0000"/>
              </w:rPr>
            </w:pPr>
            <w:r w:rsidRPr="00313AE3">
              <w:rPr>
                <w:rStyle w:val="In"/>
                <w:color w:val="FF0000"/>
              </w:rPr>
              <w:t>šírka v m x dĺžka v m (na 2 desatinné miesta)</w:t>
            </w:r>
          </w:p>
        </w:tc>
      </w:tr>
      <w:tr w:rsidR="00576839" w14:paraId="7601C8D0" w14:textId="77777777">
        <w:trPr>
          <w:trHeight w:hRule="exact" w:val="557"/>
          <w:jc w:val="center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01C8CD" w14:textId="77777777" w:rsidR="00576839" w:rsidRDefault="00576839"/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14:paraId="7601C8CE" w14:textId="77777777" w:rsidR="00576839" w:rsidRDefault="00EB1A77">
            <w:pPr>
              <w:pStyle w:val="In0"/>
            </w:pPr>
            <w:r>
              <w:rPr>
                <w:rStyle w:val="In"/>
              </w:rPr>
              <w:t>Úroveň podlahy 1. nadzemného podlažia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01C8CF" w14:textId="77777777" w:rsidR="00576839" w:rsidRPr="00313AE3" w:rsidRDefault="00EB1A77">
            <w:pPr>
              <w:pStyle w:val="In0"/>
              <w:rPr>
                <w:color w:val="FF0000"/>
              </w:rPr>
            </w:pPr>
            <w:r w:rsidRPr="00313AE3">
              <w:rPr>
                <w:rStyle w:val="In"/>
                <w:color w:val="FF0000"/>
              </w:rPr>
              <w:t xml:space="preserve">Výškový systém baltský po vyrovnaní </w:t>
            </w:r>
            <w:proofErr w:type="spellStart"/>
            <w:r w:rsidRPr="00313AE3">
              <w:rPr>
                <w:rStyle w:val="In"/>
                <w:color w:val="FF0000"/>
              </w:rPr>
              <w:t>Bpv</w:t>
            </w:r>
            <w:proofErr w:type="spellEnd"/>
            <w:r w:rsidRPr="00313AE3">
              <w:rPr>
                <w:rStyle w:val="In"/>
                <w:color w:val="FF0000"/>
              </w:rPr>
              <w:t xml:space="preserve"> (m. n. m.)</w:t>
            </w:r>
          </w:p>
        </w:tc>
      </w:tr>
      <w:tr w:rsidR="00576839" w14:paraId="7601C8D4" w14:textId="77777777">
        <w:trPr>
          <w:trHeight w:hRule="exact" w:val="326"/>
          <w:jc w:val="center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01C8D1" w14:textId="77777777" w:rsidR="00576839" w:rsidRDefault="00576839"/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14:paraId="7601C8D2" w14:textId="77777777" w:rsidR="00576839" w:rsidRDefault="00EB1A77">
            <w:pPr>
              <w:pStyle w:val="In0"/>
            </w:pPr>
            <w:r>
              <w:rPr>
                <w:rStyle w:val="In"/>
              </w:rPr>
              <w:t>Celková výška stavby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01C8D3" w14:textId="77777777" w:rsidR="00576839" w:rsidRPr="00313AE3" w:rsidRDefault="00EB1A77">
            <w:pPr>
              <w:pStyle w:val="In0"/>
              <w:rPr>
                <w:color w:val="FF0000"/>
              </w:rPr>
            </w:pPr>
            <w:r w:rsidRPr="00313AE3">
              <w:rPr>
                <w:rStyle w:val="In"/>
                <w:color w:val="FF0000"/>
              </w:rPr>
              <w:t>v m od 1. nadzemného podlažia (na 2 desatinné miesta)</w:t>
            </w:r>
          </w:p>
        </w:tc>
      </w:tr>
      <w:tr w:rsidR="00576839" w14:paraId="7601C8D8" w14:textId="77777777">
        <w:trPr>
          <w:trHeight w:hRule="exact" w:val="326"/>
          <w:jc w:val="center"/>
        </w:trPr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8D5" w14:textId="77777777" w:rsidR="00576839" w:rsidRDefault="00EB1A77">
            <w:pPr>
              <w:pStyle w:val="In0"/>
            </w:pPr>
            <w:r>
              <w:rPr>
                <w:rStyle w:val="In"/>
              </w:rPr>
              <w:t>Odstupové vzdialenosti</w:t>
            </w:r>
          </w:p>
        </w:tc>
        <w:tc>
          <w:tcPr>
            <w:tcW w:w="24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8D6" w14:textId="77777777" w:rsidR="00576839" w:rsidRDefault="00EB1A77">
            <w:pPr>
              <w:pStyle w:val="In0"/>
            </w:pPr>
            <w:r>
              <w:rPr>
                <w:rStyle w:val="In"/>
              </w:rPr>
              <w:t>Odstupové vzdialenosti od susedných parciel a stavieb na nich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01C8D7" w14:textId="77777777" w:rsidR="00576839" w:rsidRPr="00313AE3" w:rsidRDefault="00EB1A77">
            <w:pPr>
              <w:pStyle w:val="In0"/>
              <w:rPr>
                <w:color w:val="FF0000"/>
              </w:rPr>
            </w:pPr>
            <w:r w:rsidRPr="00313AE3">
              <w:rPr>
                <w:rStyle w:val="In"/>
                <w:color w:val="FF0000"/>
              </w:rPr>
              <w:t>od hranice parc. č. X: v m (na 2 desatinné miesta)</w:t>
            </w:r>
          </w:p>
        </w:tc>
      </w:tr>
      <w:tr w:rsidR="00576839" w14:paraId="7601C8DC" w14:textId="77777777">
        <w:trPr>
          <w:trHeight w:hRule="exact" w:val="322"/>
          <w:jc w:val="center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01C8D9" w14:textId="77777777" w:rsidR="00576839" w:rsidRDefault="00576839"/>
        </w:tc>
        <w:tc>
          <w:tcPr>
            <w:tcW w:w="246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01C8DA" w14:textId="77777777" w:rsidR="00576839" w:rsidRDefault="00576839"/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01C8DB" w14:textId="77777777" w:rsidR="00576839" w:rsidRPr="00313AE3" w:rsidRDefault="00EB1A77">
            <w:pPr>
              <w:pStyle w:val="In0"/>
              <w:rPr>
                <w:color w:val="FF0000"/>
              </w:rPr>
            </w:pPr>
            <w:r w:rsidRPr="00313AE3">
              <w:rPr>
                <w:rStyle w:val="In"/>
                <w:color w:val="FF0000"/>
              </w:rPr>
              <w:t>od hranice parc. č. Y: v m (na 2 desatinné miesta)</w:t>
            </w:r>
          </w:p>
        </w:tc>
      </w:tr>
      <w:tr w:rsidR="00576839" w14:paraId="7601C8E0" w14:textId="77777777">
        <w:trPr>
          <w:trHeight w:hRule="exact" w:val="326"/>
          <w:jc w:val="center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01C8DD" w14:textId="77777777" w:rsidR="00576839" w:rsidRDefault="00576839"/>
        </w:tc>
        <w:tc>
          <w:tcPr>
            <w:tcW w:w="246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01C8DE" w14:textId="77777777" w:rsidR="00576839" w:rsidRDefault="00576839"/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01C8DF" w14:textId="77777777" w:rsidR="00576839" w:rsidRPr="00313AE3" w:rsidRDefault="00EB1A77">
            <w:pPr>
              <w:pStyle w:val="In0"/>
              <w:rPr>
                <w:color w:val="FF0000"/>
              </w:rPr>
            </w:pPr>
            <w:r w:rsidRPr="00313AE3">
              <w:rPr>
                <w:rStyle w:val="In"/>
                <w:color w:val="FF0000"/>
              </w:rPr>
              <w:t>od hranice parc. č. Z: v m (na 2 desatinné miesta)</w:t>
            </w:r>
          </w:p>
        </w:tc>
      </w:tr>
      <w:tr w:rsidR="00576839" w14:paraId="7601C8E4" w14:textId="77777777">
        <w:trPr>
          <w:trHeight w:hRule="exact" w:val="326"/>
          <w:jc w:val="center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01C8E1" w14:textId="77777777" w:rsidR="00576839" w:rsidRDefault="00576839"/>
        </w:tc>
        <w:tc>
          <w:tcPr>
            <w:tcW w:w="246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01C8E2" w14:textId="77777777" w:rsidR="00576839" w:rsidRDefault="00576839"/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01C8E3" w14:textId="77777777" w:rsidR="00576839" w:rsidRPr="00313AE3" w:rsidRDefault="00EB1A77">
            <w:pPr>
              <w:pStyle w:val="In0"/>
              <w:rPr>
                <w:color w:val="FF0000"/>
              </w:rPr>
            </w:pPr>
            <w:r w:rsidRPr="00313AE3">
              <w:rPr>
                <w:rStyle w:val="In"/>
                <w:color w:val="FF0000"/>
              </w:rPr>
              <w:t>od hranice parc. č. W: v m (na 2 desatinné miesta)</w:t>
            </w:r>
          </w:p>
        </w:tc>
      </w:tr>
      <w:tr w:rsidR="00576839" w14:paraId="7601C8E8" w14:textId="77777777">
        <w:trPr>
          <w:trHeight w:hRule="exact" w:val="562"/>
          <w:jc w:val="center"/>
        </w:trPr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8E5" w14:textId="77777777" w:rsidR="00576839" w:rsidRDefault="00EB1A77">
            <w:pPr>
              <w:pStyle w:val="In0"/>
            </w:pPr>
            <w:r>
              <w:rPr>
                <w:rStyle w:val="In"/>
              </w:rPr>
              <w:t>Bilancia plôch stavby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14:paraId="7601C8E6" w14:textId="77777777" w:rsidR="00576839" w:rsidRDefault="00EB1A77">
            <w:pPr>
              <w:pStyle w:val="In0"/>
            </w:pPr>
            <w:r>
              <w:rPr>
                <w:rStyle w:val="In"/>
              </w:rPr>
              <w:t>Celková podlahová plocha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01C8E7" w14:textId="77777777" w:rsidR="00576839" w:rsidRPr="00313AE3" w:rsidRDefault="00EB1A77">
            <w:pPr>
              <w:pStyle w:val="In0"/>
              <w:rPr>
                <w:color w:val="FF0000"/>
              </w:rPr>
            </w:pPr>
            <w:r w:rsidRPr="00313AE3">
              <w:rPr>
                <w:rStyle w:val="In"/>
                <w:color w:val="FF0000"/>
              </w:rPr>
              <w:t>m</w:t>
            </w:r>
            <w:r w:rsidRPr="00313AE3">
              <w:rPr>
                <w:rStyle w:val="In"/>
                <w:color w:val="FF0000"/>
                <w:vertAlign w:val="superscript"/>
              </w:rPr>
              <w:t>2</w:t>
            </w:r>
            <w:r w:rsidRPr="00313AE3">
              <w:rPr>
                <w:rStyle w:val="In"/>
                <w:color w:val="FF0000"/>
              </w:rPr>
              <w:t xml:space="preserve"> (na 2 desatinné miesta)</w:t>
            </w:r>
          </w:p>
        </w:tc>
      </w:tr>
      <w:tr w:rsidR="00576839" w14:paraId="7601C8EC" w14:textId="77777777">
        <w:trPr>
          <w:trHeight w:hRule="exact" w:val="840"/>
          <w:jc w:val="center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01C8E9" w14:textId="77777777" w:rsidR="00576839" w:rsidRDefault="00576839"/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14:paraId="7601C8EA" w14:textId="77777777" w:rsidR="00576839" w:rsidRDefault="00EB1A77">
            <w:pPr>
              <w:pStyle w:val="In0"/>
            </w:pPr>
            <w:r>
              <w:rPr>
                <w:rStyle w:val="In"/>
              </w:rPr>
              <w:t>Celková podlahová plocha nadzemných podlaží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01C8EB" w14:textId="77777777" w:rsidR="00576839" w:rsidRPr="00313AE3" w:rsidRDefault="00EB1A77">
            <w:pPr>
              <w:pStyle w:val="In0"/>
              <w:rPr>
                <w:color w:val="FF0000"/>
              </w:rPr>
            </w:pPr>
            <w:r w:rsidRPr="00313AE3">
              <w:rPr>
                <w:rStyle w:val="In"/>
                <w:color w:val="FF0000"/>
              </w:rPr>
              <w:t>m</w:t>
            </w:r>
            <w:r w:rsidRPr="00313AE3">
              <w:rPr>
                <w:rStyle w:val="In"/>
                <w:color w:val="FF0000"/>
                <w:vertAlign w:val="superscript"/>
              </w:rPr>
              <w:t>2</w:t>
            </w:r>
            <w:r w:rsidRPr="00313AE3">
              <w:rPr>
                <w:rStyle w:val="In"/>
                <w:color w:val="FF0000"/>
              </w:rPr>
              <w:t xml:space="preserve"> (na 2 desatinné miesta)</w:t>
            </w:r>
          </w:p>
        </w:tc>
      </w:tr>
      <w:tr w:rsidR="00576839" w14:paraId="7601C8F0" w14:textId="77777777">
        <w:trPr>
          <w:trHeight w:hRule="exact" w:val="835"/>
          <w:jc w:val="center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01C8ED" w14:textId="77777777" w:rsidR="00576839" w:rsidRDefault="00576839"/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14:paraId="7601C8EE" w14:textId="77777777" w:rsidR="00576839" w:rsidRDefault="00EB1A77">
            <w:pPr>
              <w:pStyle w:val="In0"/>
            </w:pPr>
            <w:r>
              <w:rPr>
                <w:rStyle w:val="In"/>
              </w:rPr>
              <w:t>Celková podlahová plocha podzemných podlaží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01C8EF" w14:textId="77777777" w:rsidR="00576839" w:rsidRPr="00313AE3" w:rsidRDefault="00EB1A77">
            <w:pPr>
              <w:pStyle w:val="In0"/>
              <w:rPr>
                <w:color w:val="FF0000"/>
              </w:rPr>
            </w:pPr>
            <w:r w:rsidRPr="00313AE3">
              <w:rPr>
                <w:rStyle w:val="In"/>
                <w:color w:val="FF0000"/>
              </w:rPr>
              <w:t>m</w:t>
            </w:r>
            <w:r w:rsidRPr="00313AE3">
              <w:rPr>
                <w:rStyle w:val="In"/>
                <w:color w:val="FF0000"/>
                <w:vertAlign w:val="superscript"/>
              </w:rPr>
              <w:t>2</w:t>
            </w:r>
            <w:r w:rsidRPr="00313AE3">
              <w:rPr>
                <w:rStyle w:val="In"/>
                <w:color w:val="FF0000"/>
              </w:rPr>
              <w:t xml:space="preserve"> (na 2 desatinné miesta)</w:t>
            </w:r>
          </w:p>
        </w:tc>
      </w:tr>
      <w:tr w:rsidR="00576839" w14:paraId="7601C8F4" w14:textId="77777777">
        <w:trPr>
          <w:trHeight w:hRule="exact" w:val="706"/>
          <w:jc w:val="center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01C8F1" w14:textId="77777777" w:rsidR="00576839" w:rsidRDefault="00576839"/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8F2" w14:textId="77777777" w:rsidR="00576839" w:rsidRDefault="00EB1A77">
            <w:pPr>
              <w:pStyle w:val="In0"/>
            </w:pPr>
            <w:r>
              <w:rPr>
                <w:rStyle w:val="In"/>
              </w:rPr>
              <w:t>Celková obytná plocha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01C8F3" w14:textId="77777777" w:rsidR="00576839" w:rsidRPr="00313AE3" w:rsidRDefault="00EB1A77">
            <w:pPr>
              <w:pStyle w:val="In0"/>
              <w:rPr>
                <w:color w:val="FF0000"/>
              </w:rPr>
            </w:pPr>
            <w:r w:rsidRPr="00313AE3">
              <w:rPr>
                <w:rStyle w:val="In"/>
                <w:color w:val="FF0000"/>
              </w:rPr>
              <w:t>m</w:t>
            </w:r>
            <w:r w:rsidRPr="00313AE3">
              <w:rPr>
                <w:rStyle w:val="In"/>
                <w:color w:val="FF0000"/>
                <w:vertAlign w:val="superscript"/>
              </w:rPr>
              <w:t>2</w:t>
            </w:r>
            <w:r w:rsidRPr="00313AE3">
              <w:rPr>
                <w:rStyle w:val="In"/>
                <w:color w:val="FF0000"/>
              </w:rPr>
              <w:t xml:space="preserve"> (na 2 desatinné miesta)</w:t>
            </w:r>
          </w:p>
        </w:tc>
      </w:tr>
      <w:tr w:rsidR="00576839" w14:paraId="7601C8F8" w14:textId="77777777">
        <w:trPr>
          <w:trHeight w:hRule="exact" w:val="403"/>
          <w:jc w:val="center"/>
        </w:trPr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8F5" w14:textId="77777777" w:rsidR="00576839" w:rsidRDefault="00EB1A77">
            <w:pPr>
              <w:pStyle w:val="In0"/>
            </w:pPr>
            <w:r>
              <w:rPr>
                <w:rStyle w:val="In"/>
              </w:rPr>
              <w:t>Ostatné bilancie stavby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8F6" w14:textId="77777777" w:rsidR="00576839" w:rsidRDefault="00EB1A77">
            <w:pPr>
              <w:pStyle w:val="In0"/>
            </w:pPr>
            <w:r>
              <w:rPr>
                <w:rStyle w:val="In"/>
              </w:rPr>
              <w:t>Počet podlaží spolu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01C8F7" w14:textId="77777777" w:rsidR="00576839" w:rsidRPr="00313AE3" w:rsidRDefault="00EB1A77">
            <w:pPr>
              <w:pStyle w:val="In0"/>
              <w:rPr>
                <w:color w:val="FF0000"/>
              </w:rPr>
            </w:pPr>
            <w:r w:rsidRPr="00313AE3">
              <w:rPr>
                <w:rStyle w:val="In"/>
                <w:color w:val="FF0000"/>
              </w:rPr>
              <w:t>Počet</w:t>
            </w:r>
          </w:p>
        </w:tc>
      </w:tr>
      <w:tr w:rsidR="00576839" w14:paraId="7601C8FC" w14:textId="77777777">
        <w:trPr>
          <w:trHeight w:hRule="exact" w:val="691"/>
          <w:jc w:val="center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01C8F9" w14:textId="77777777" w:rsidR="00576839" w:rsidRDefault="00576839"/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7601C8FA" w14:textId="77777777" w:rsidR="00576839" w:rsidRDefault="00EB1A77">
            <w:pPr>
              <w:pStyle w:val="In0"/>
            </w:pPr>
            <w:r>
              <w:rPr>
                <w:rStyle w:val="In"/>
              </w:rPr>
              <w:t>Počet podzemných podlaží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01C8FB" w14:textId="77777777" w:rsidR="00576839" w:rsidRPr="00313AE3" w:rsidRDefault="00EB1A77">
            <w:pPr>
              <w:pStyle w:val="In0"/>
              <w:rPr>
                <w:color w:val="FF0000"/>
              </w:rPr>
            </w:pPr>
            <w:r w:rsidRPr="00313AE3">
              <w:rPr>
                <w:rStyle w:val="In"/>
                <w:color w:val="FF0000"/>
              </w:rPr>
              <w:t>Počet</w:t>
            </w:r>
          </w:p>
        </w:tc>
      </w:tr>
      <w:tr w:rsidR="00576839" w14:paraId="7601C900" w14:textId="77777777">
        <w:trPr>
          <w:trHeight w:hRule="exact" w:val="691"/>
          <w:jc w:val="center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01C8FD" w14:textId="77777777" w:rsidR="00576839" w:rsidRDefault="00576839"/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7601C8FE" w14:textId="77777777" w:rsidR="00576839" w:rsidRDefault="00EB1A77">
            <w:pPr>
              <w:pStyle w:val="In0"/>
            </w:pPr>
            <w:r>
              <w:rPr>
                <w:rStyle w:val="In"/>
              </w:rPr>
              <w:t>Počet nadzemných podlaží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01C8FF" w14:textId="77777777" w:rsidR="00576839" w:rsidRPr="00313AE3" w:rsidRDefault="00EB1A77">
            <w:pPr>
              <w:pStyle w:val="In0"/>
              <w:rPr>
                <w:color w:val="FF0000"/>
              </w:rPr>
            </w:pPr>
            <w:r w:rsidRPr="00313AE3">
              <w:rPr>
                <w:rStyle w:val="In"/>
                <w:color w:val="FF0000"/>
              </w:rPr>
              <w:t>Počet</w:t>
            </w:r>
          </w:p>
        </w:tc>
      </w:tr>
      <w:tr w:rsidR="00576839" w14:paraId="7601C904" w14:textId="77777777">
        <w:trPr>
          <w:trHeight w:hRule="exact" w:val="326"/>
          <w:jc w:val="center"/>
        </w:trPr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901" w14:textId="77777777" w:rsidR="00576839" w:rsidRDefault="00EB1A77">
            <w:pPr>
              <w:pStyle w:val="In0"/>
            </w:pPr>
            <w:r>
              <w:rPr>
                <w:rStyle w:val="In"/>
              </w:rPr>
              <w:t>Prípojka na inžinierske siete ak je predmetom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902" w14:textId="77777777" w:rsidR="00576839" w:rsidRDefault="00576839">
            <w:pPr>
              <w:rPr>
                <w:sz w:val="10"/>
                <w:szCs w:val="10"/>
              </w:rPr>
            </w:pP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01C903" w14:textId="77777777" w:rsidR="00576839" w:rsidRPr="00313AE3" w:rsidRDefault="00EB1A77">
            <w:pPr>
              <w:pStyle w:val="In0"/>
              <w:rPr>
                <w:color w:val="FF0000"/>
              </w:rPr>
            </w:pPr>
            <w:r w:rsidRPr="00313AE3">
              <w:rPr>
                <w:rStyle w:val="In"/>
                <w:color w:val="FF0000"/>
              </w:rPr>
              <w:t>Podľa rozdelenia nižšie: A/ B/ C/ D/ E/ F/ G</w:t>
            </w:r>
          </w:p>
        </w:tc>
      </w:tr>
      <w:tr w:rsidR="00576839" w14:paraId="7601C908" w14:textId="77777777">
        <w:trPr>
          <w:trHeight w:hRule="exact" w:val="322"/>
          <w:jc w:val="center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01C905" w14:textId="77777777" w:rsidR="00576839" w:rsidRDefault="00576839"/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906" w14:textId="77777777" w:rsidR="00576839" w:rsidRDefault="00EB1A77">
            <w:pPr>
              <w:pStyle w:val="In0"/>
              <w:jc w:val="both"/>
            </w:pPr>
            <w:r>
              <w:rPr>
                <w:rStyle w:val="In"/>
              </w:rPr>
              <w:t>A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7601C907" w14:textId="77777777" w:rsidR="00576839" w:rsidRDefault="00EB1A77">
            <w:pPr>
              <w:pStyle w:val="In0"/>
            </w:pPr>
            <w:r>
              <w:rPr>
                <w:rStyle w:val="In"/>
              </w:rPr>
              <w:t>Elektrická energia</w:t>
            </w:r>
          </w:p>
        </w:tc>
      </w:tr>
      <w:tr w:rsidR="00576839" w14:paraId="7601C90C" w14:textId="77777777">
        <w:trPr>
          <w:trHeight w:hRule="exact" w:val="322"/>
          <w:jc w:val="center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01C909" w14:textId="77777777" w:rsidR="00576839" w:rsidRDefault="00576839"/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90A" w14:textId="77777777" w:rsidR="00576839" w:rsidRDefault="00EB1A77">
            <w:pPr>
              <w:pStyle w:val="In0"/>
              <w:jc w:val="both"/>
            </w:pPr>
            <w:r>
              <w:rPr>
                <w:rStyle w:val="In"/>
              </w:rPr>
              <w:t>B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7601C90B" w14:textId="77777777" w:rsidR="00576839" w:rsidRDefault="00EB1A77">
            <w:pPr>
              <w:pStyle w:val="In0"/>
            </w:pPr>
            <w:r>
              <w:rPr>
                <w:rStyle w:val="In"/>
              </w:rPr>
              <w:t>Elektronická komunikačná sieť</w:t>
            </w:r>
          </w:p>
        </w:tc>
      </w:tr>
      <w:tr w:rsidR="00576839" w14:paraId="7601C910" w14:textId="77777777">
        <w:trPr>
          <w:trHeight w:hRule="exact" w:val="331"/>
          <w:jc w:val="center"/>
        </w:trPr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7601C90D" w14:textId="77777777" w:rsidR="00576839" w:rsidRDefault="00576839"/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7601C90E" w14:textId="77777777" w:rsidR="00576839" w:rsidRDefault="00EB1A77">
            <w:pPr>
              <w:pStyle w:val="In0"/>
              <w:jc w:val="both"/>
            </w:pPr>
            <w:r>
              <w:rPr>
                <w:rStyle w:val="In"/>
              </w:rPr>
              <w:t>C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601C90F" w14:textId="77777777" w:rsidR="00576839" w:rsidRDefault="00EB1A77">
            <w:pPr>
              <w:pStyle w:val="In0"/>
            </w:pPr>
            <w:r>
              <w:rPr>
                <w:rStyle w:val="In"/>
              </w:rPr>
              <w:t>Voda</w:t>
            </w:r>
          </w:p>
        </w:tc>
      </w:tr>
    </w:tbl>
    <w:p w14:paraId="7601C911" w14:textId="77777777" w:rsidR="00576839" w:rsidRDefault="00EB1A77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4"/>
        <w:gridCol w:w="2467"/>
        <w:gridCol w:w="6302"/>
      </w:tblGrid>
      <w:tr w:rsidR="00576839" w14:paraId="7601C915" w14:textId="77777777">
        <w:trPr>
          <w:trHeight w:hRule="exact" w:val="322"/>
          <w:jc w:val="center"/>
        </w:trPr>
        <w:tc>
          <w:tcPr>
            <w:tcW w:w="1704" w:type="dxa"/>
            <w:vMerge w:val="restart"/>
            <w:tcBorders>
              <w:left w:val="single" w:sz="4" w:space="0" w:color="auto"/>
            </w:tcBorders>
            <w:shd w:val="clear" w:color="auto" w:fill="D9D9D9"/>
          </w:tcPr>
          <w:p w14:paraId="7601C912" w14:textId="77777777" w:rsidR="00576839" w:rsidRDefault="00EB1A77">
            <w:pPr>
              <w:pStyle w:val="In0"/>
            </w:pPr>
            <w:r>
              <w:rPr>
                <w:rStyle w:val="In"/>
              </w:rPr>
              <w:t>ohlásenia (uviesť relevantné)</w:t>
            </w:r>
          </w:p>
        </w:tc>
        <w:tc>
          <w:tcPr>
            <w:tcW w:w="2467" w:type="dxa"/>
            <w:tcBorders>
              <w:left w:val="single" w:sz="4" w:space="0" w:color="auto"/>
            </w:tcBorders>
            <w:shd w:val="clear" w:color="auto" w:fill="D9D9D9"/>
          </w:tcPr>
          <w:p w14:paraId="7601C913" w14:textId="77777777" w:rsidR="00576839" w:rsidRDefault="00EB1A77">
            <w:pPr>
              <w:pStyle w:val="In0"/>
            </w:pPr>
            <w:r>
              <w:rPr>
                <w:rStyle w:val="In"/>
              </w:rPr>
              <w:t>D</w:t>
            </w:r>
          </w:p>
        </w:tc>
        <w:tc>
          <w:tcPr>
            <w:tcW w:w="6302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7601C914" w14:textId="77777777" w:rsidR="00576839" w:rsidRDefault="00EB1A77">
            <w:pPr>
              <w:pStyle w:val="In0"/>
            </w:pPr>
            <w:r>
              <w:rPr>
                <w:rStyle w:val="In"/>
              </w:rPr>
              <w:t>Kanalizácia splašková</w:t>
            </w:r>
          </w:p>
        </w:tc>
      </w:tr>
      <w:tr w:rsidR="00576839" w14:paraId="7601C919" w14:textId="77777777">
        <w:trPr>
          <w:trHeight w:hRule="exact" w:val="326"/>
          <w:jc w:val="center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01C916" w14:textId="77777777" w:rsidR="00576839" w:rsidRDefault="00576839"/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7601C917" w14:textId="77777777" w:rsidR="00576839" w:rsidRDefault="00EB1A77">
            <w:pPr>
              <w:pStyle w:val="In0"/>
            </w:pPr>
            <w:r>
              <w:rPr>
                <w:rStyle w:val="In"/>
              </w:rPr>
              <w:t>E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601C918" w14:textId="77777777" w:rsidR="00576839" w:rsidRDefault="00EB1A77">
            <w:pPr>
              <w:pStyle w:val="In0"/>
            </w:pPr>
            <w:r>
              <w:rPr>
                <w:rStyle w:val="In"/>
              </w:rPr>
              <w:t>Kanalizácia dažďová</w:t>
            </w:r>
          </w:p>
        </w:tc>
      </w:tr>
      <w:tr w:rsidR="00576839" w14:paraId="7601C91D" w14:textId="77777777">
        <w:trPr>
          <w:trHeight w:hRule="exact" w:val="326"/>
          <w:jc w:val="center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01C91A" w14:textId="77777777" w:rsidR="00576839" w:rsidRDefault="00576839"/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7601C91B" w14:textId="77777777" w:rsidR="00576839" w:rsidRDefault="00EB1A77">
            <w:pPr>
              <w:pStyle w:val="In0"/>
            </w:pPr>
            <w:r>
              <w:rPr>
                <w:rStyle w:val="In"/>
              </w:rPr>
              <w:t>F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601C91C" w14:textId="77777777" w:rsidR="00576839" w:rsidRDefault="00EB1A77">
            <w:pPr>
              <w:pStyle w:val="In0"/>
            </w:pPr>
            <w:r>
              <w:rPr>
                <w:rStyle w:val="In"/>
              </w:rPr>
              <w:t>Vykurovanie</w:t>
            </w:r>
          </w:p>
        </w:tc>
      </w:tr>
      <w:tr w:rsidR="00576839" w14:paraId="7601C921" w14:textId="77777777">
        <w:trPr>
          <w:trHeight w:hRule="exact" w:val="326"/>
          <w:jc w:val="center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01C91E" w14:textId="77777777" w:rsidR="00576839" w:rsidRDefault="00576839"/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91F" w14:textId="77777777" w:rsidR="00576839" w:rsidRDefault="00EB1A77">
            <w:pPr>
              <w:pStyle w:val="In0"/>
            </w:pPr>
            <w:r>
              <w:rPr>
                <w:rStyle w:val="In"/>
              </w:rPr>
              <w:t>G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7601C920" w14:textId="77777777" w:rsidR="00576839" w:rsidRDefault="00EB1A77">
            <w:pPr>
              <w:pStyle w:val="In0"/>
            </w:pPr>
            <w:r>
              <w:rPr>
                <w:rStyle w:val="In"/>
              </w:rPr>
              <w:t>Plynoinštalácia</w:t>
            </w:r>
          </w:p>
        </w:tc>
      </w:tr>
      <w:tr w:rsidR="00576839" w14:paraId="7601C925" w14:textId="77777777">
        <w:trPr>
          <w:trHeight w:hRule="exact" w:val="326"/>
          <w:jc w:val="center"/>
        </w:trPr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922" w14:textId="77777777" w:rsidR="00576839" w:rsidRDefault="00EB1A77">
            <w:pPr>
              <w:pStyle w:val="In0"/>
            </w:pPr>
            <w:r>
              <w:rPr>
                <w:rStyle w:val="In"/>
              </w:rPr>
              <w:t>Prílohy k časti D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923" w14:textId="77777777" w:rsidR="00576839" w:rsidRDefault="00EB1A77">
            <w:pPr>
              <w:pStyle w:val="In0"/>
            </w:pPr>
            <w:r>
              <w:rPr>
                <w:rStyle w:val="In"/>
              </w:rPr>
              <w:t>Počet príloh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01C924" w14:textId="77777777" w:rsidR="00576839" w:rsidRDefault="00EB1A77">
            <w:pPr>
              <w:pStyle w:val="In0"/>
            </w:pPr>
            <w:r w:rsidRPr="00313AE3">
              <w:rPr>
                <w:rStyle w:val="In"/>
                <w:color w:val="FF0000"/>
              </w:rPr>
              <w:t>Počet listov A4 spolu</w:t>
            </w:r>
          </w:p>
        </w:tc>
      </w:tr>
      <w:tr w:rsidR="00576839" w14:paraId="7601C929" w14:textId="77777777">
        <w:trPr>
          <w:trHeight w:hRule="exact" w:val="1368"/>
          <w:jc w:val="center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01C926" w14:textId="77777777" w:rsidR="00576839" w:rsidRDefault="00576839"/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927" w14:textId="77777777" w:rsidR="00576839" w:rsidRDefault="00EB1A77">
            <w:pPr>
              <w:pStyle w:val="In0"/>
            </w:pPr>
            <w:r>
              <w:rPr>
                <w:rStyle w:val="In"/>
              </w:rPr>
              <w:t>Typ prílohy pre iné právo k pozemku alebo stavbe pre napojenie stavby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01C928" w14:textId="7516D0C0" w:rsidR="00576839" w:rsidRPr="006627D2" w:rsidRDefault="00F63608">
            <w:pPr>
              <w:pStyle w:val="In0"/>
              <w:rPr>
                <w:color w:val="FF0000"/>
              </w:rPr>
            </w:pPr>
            <w:r w:rsidRPr="006627D2">
              <w:rPr>
                <w:color w:val="FF0000"/>
              </w:rPr>
              <w:t>Súhlas vlastníka pozemku, súhlas vlastníka stavby, zmluva o nájme a splnomocnenie vlastníka stavby, zmluva o vecnom bremene, zmluva o prevode práv, zmluva o vstavbe, iný doklad pre iné právo k pozemku alebo stavbe (uviesť aký)</w:t>
            </w:r>
          </w:p>
        </w:tc>
      </w:tr>
      <w:tr w:rsidR="00576839" w14:paraId="7601C92D" w14:textId="77777777">
        <w:trPr>
          <w:trHeight w:hRule="exact" w:val="326"/>
          <w:jc w:val="center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01C92A" w14:textId="77777777" w:rsidR="00576839" w:rsidRDefault="00576839"/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92B" w14:textId="77777777" w:rsidR="00576839" w:rsidRDefault="00EB1A77">
            <w:pPr>
              <w:pStyle w:val="In0"/>
            </w:pPr>
            <w:r>
              <w:rPr>
                <w:rStyle w:val="In"/>
              </w:rPr>
              <w:t>Iné prílohy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01C92C" w14:textId="77777777" w:rsidR="00576839" w:rsidRPr="006627D2" w:rsidRDefault="00EB1A77">
            <w:pPr>
              <w:pStyle w:val="In0"/>
              <w:rPr>
                <w:color w:val="FF0000"/>
              </w:rPr>
            </w:pPr>
            <w:r w:rsidRPr="006627D2">
              <w:rPr>
                <w:rStyle w:val="In"/>
                <w:color w:val="FF0000"/>
              </w:rPr>
              <w:t>Iný doklad (uviesť aký)</w:t>
            </w:r>
          </w:p>
        </w:tc>
      </w:tr>
      <w:tr w:rsidR="00576839" w14:paraId="7601C92F" w14:textId="77777777">
        <w:trPr>
          <w:trHeight w:hRule="exact" w:val="326"/>
          <w:jc w:val="center"/>
        </w:trPr>
        <w:tc>
          <w:tcPr>
            <w:tcW w:w="1047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7601C92E" w14:textId="77777777" w:rsidR="00576839" w:rsidRDefault="00EB1A77">
            <w:pPr>
              <w:pStyle w:val="In0"/>
            </w:pPr>
            <w:r>
              <w:rPr>
                <w:rStyle w:val="In"/>
                <w:b/>
                <w:bCs/>
              </w:rPr>
              <w:t>ČASŤ E - Dokumentácia stavby</w:t>
            </w:r>
          </w:p>
        </w:tc>
      </w:tr>
      <w:tr w:rsidR="00576839" w14:paraId="7601C933" w14:textId="77777777">
        <w:trPr>
          <w:trHeight w:hRule="exact" w:val="638"/>
          <w:jc w:val="center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930" w14:textId="77777777" w:rsidR="00576839" w:rsidRDefault="00EB1A77">
            <w:pPr>
              <w:pStyle w:val="In0"/>
            </w:pPr>
            <w:r>
              <w:rPr>
                <w:rStyle w:val="In"/>
              </w:rPr>
              <w:t>Dokumentácia stavby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931" w14:textId="77777777" w:rsidR="00576839" w:rsidRDefault="00EB1A77">
            <w:pPr>
              <w:pStyle w:val="In0"/>
            </w:pPr>
            <w:r>
              <w:rPr>
                <w:rStyle w:val="In"/>
              </w:rPr>
              <w:t>Projekt pre ohlásenie stavby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01C932" w14:textId="77777777" w:rsidR="00576839" w:rsidRPr="006627D2" w:rsidRDefault="00EB1A77">
            <w:pPr>
              <w:pStyle w:val="In0"/>
              <w:rPr>
                <w:color w:val="FF0000"/>
              </w:rPr>
            </w:pPr>
            <w:r w:rsidRPr="006627D2">
              <w:rPr>
                <w:rStyle w:val="In"/>
                <w:color w:val="FF0000"/>
              </w:rPr>
              <w:t>Uložená v informačnom systéme alebo priložená listinne</w:t>
            </w:r>
          </w:p>
        </w:tc>
      </w:tr>
      <w:tr w:rsidR="00576839" w14:paraId="7601C937" w14:textId="77777777">
        <w:trPr>
          <w:trHeight w:hRule="exact" w:val="1258"/>
          <w:jc w:val="center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934" w14:textId="77777777" w:rsidR="00576839" w:rsidRDefault="00EB1A77">
            <w:pPr>
              <w:pStyle w:val="In0"/>
            </w:pPr>
            <w:r>
              <w:rPr>
                <w:rStyle w:val="In"/>
              </w:rPr>
              <w:t>Záväzné stanoviská a záväzné vyjadrenia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935" w14:textId="77777777" w:rsidR="00576839" w:rsidRDefault="00EB1A77">
            <w:pPr>
              <w:pStyle w:val="In0"/>
            </w:pPr>
            <w:r>
              <w:rPr>
                <w:rStyle w:val="In"/>
              </w:rPr>
              <w:t>Všetky záväzné stanoviská a záväzné vyjadrenia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01C936" w14:textId="77777777" w:rsidR="00576839" w:rsidRPr="006627D2" w:rsidRDefault="00EB1A77">
            <w:pPr>
              <w:pStyle w:val="In0"/>
              <w:rPr>
                <w:color w:val="FF0000"/>
              </w:rPr>
            </w:pPr>
            <w:r w:rsidRPr="006627D2">
              <w:rPr>
                <w:rStyle w:val="In"/>
                <w:color w:val="FF0000"/>
              </w:rPr>
              <w:t>Uložené v informačnom systéme alebo priložené listinne</w:t>
            </w:r>
          </w:p>
        </w:tc>
      </w:tr>
      <w:tr w:rsidR="00576839" w14:paraId="7601C93B" w14:textId="77777777">
        <w:trPr>
          <w:trHeight w:hRule="exact" w:val="562"/>
          <w:jc w:val="center"/>
        </w:trPr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938" w14:textId="77777777" w:rsidR="00576839" w:rsidRDefault="00EB1A77">
            <w:pPr>
              <w:pStyle w:val="In0"/>
            </w:pPr>
            <w:r>
              <w:rPr>
                <w:rStyle w:val="In"/>
              </w:rPr>
              <w:t>Prílohy k časti E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939" w14:textId="77777777" w:rsidR="00576839" w:rsidRDefault="00EB1A77">
            <w:pPr>
              <w:pStyle w:val="In0"/>
            </w:pPr>
            <w:r>
              <w:rPr>
                <w:rStyle w:val="In"/>
              </w:rPr>
              <w:t>Projektová dokumentácia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01C93A" w14:textId="77777777" w:rsidR="00576839" w:rsidRPr="006627D2" w:rsidRDefault="00EB1A77">
            <w:pPr>
              <w:pStyle w:val="In0"/>
              <w:rPr>
                <w:color w:val="FF0000"/>
              </w:rPr>
            </w:pPr>
            <w:r w:rsidRPr="006627D2">
              <w:rPr>
                <w:rStyle w:val="In"/>
                <w:color w:val="FF0000"/>
              </w:rPr>
              <w:t>Počet listov A4 alebo A3 (v prípade listinného podania)</w:t>
            </w:r>
          </w:p>
        </w:tc>
      </w:tr>
      <w:tr w:rsidR="00576839" w14:paraId="7601C93F" w14:textId="77777777">
        <w:trPr>
          <w:trHeight w:hRule="exact" w:val="638"/>
          <w:jc w:val="center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01C93C" w14:textId="77777777" w:rsidR="00576839" w:rsidRDefault="00576839"/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93D" w14:textId="77777777" w:rsidR="00576839" w:rsidRDefault="00EB1A77">
            <w:pPr>
              <w:pStyle w:val="In0"/>
            </w:pPr>
            <w:r>
              <w:rPr>
                <w:rStyle w:val="In"/>
              </w:rPr>
              <w:t>Záväzné stanoviská dotknutých orgánov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01C93E" w14:textId="77777777" w:rsidR="00576839" w:rsidRPr="006627D2" w:rsidRDefault="00EB1A77">
            <w:pPr>
              <w:pStyle w:val="In0"/>
              <w:rPr>
                <w:color w:val="FF0000"/>
              </w:rPr>
            </w:pPr>
            <w:r w:rsidRPr="006627D2">
              <w:rPr>
                <w:rStyle w:val="In"/>
                <w:color w:val="FF0000"/>
              </w:rPr>
              <w:t>Počet a zoznam</w:t>
            </w:r>
          </w:p>
        </w:tc>
      </w:tr>
      <w:tr w:rsidR="00576839" w14:paraId="7601C943" w14:textId="77777777">
        <w:trPr>
          <w:trHeight w:hRule="exact" w:val="955"/>
          <w:jc w:val="center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01C940" w14:textId="77777777" w:rsidR="00576839" w:rsidRDefault="00576839"/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941" w14:textId="77777777" w:rsidR="00576839" w:rsidRDefault="00EB1A77">
            <w:pPr>
              <w:pStyle w:val="In0"/>
            </w:pPr>
            <w:r>
              <w:rPr>
                <w:rStyle w:val="In"/>
              </w:rPr>
              <w:t>Záväzné vyjadrenia dotknutých právnických osôb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01C942" w14:textId="77777777" w:rsidR="00576839" w:rsidRPr="006627D2" w:rsidRDefault="00EB1A77">
            <w:pPr>
              <w:pStyle w:val="In0"/>
              <w:rPr>
                <w:color w:val="FF0000"/>
              </w:rPr>
            </w:pPr>
            <w:r w:rsidRPr="006627D2">
              <w:rPr>
                <w:rStyle w:val="In"/>
                <w:color w:val="FF0000"/>
              </w:rPr>
              <w:t>Počet a zoznam</w:t>
            </w:r>
          </w:p>
        </w:tc>
      </w:tr>
      <w:tr w:rsidR="00576839" w14:paraId="7601C945" w14:textId="77777777">
        <w:trPr>
          <w:trHeight w:hRule="exact" w:val="326"/>
          <w:jc w:val="center"/>
        </w:trPr>
        <w:tc>
          <w:tcPr>
            <w:tcW w:w="1047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7601C944" w14:textId="77777777" w:rsidR="00576839" w:rsidRDefault="00EB1A77">
            <w:pPr>
              <w:pStyle w:val="In0"/>
            </w:pPr>
            <w:r>
              <w:rPr>
                <w:rStyle w:val="In"/>
                <w:b/>
                <w:bCs/>
              </w:rPr>
              <w:t>ČASŤ F - Údaje o správnom poplatku</w:t>
            </w:r>
          </w:p>
        </w:tc>
      </w:tr>
      <w:tr w:rsidR="00576839" w14:paraId="7601C949" w14:textId="77777777">
        <w:trPr>
          <w:trHeight w:hRule="exact" w:val="1114"/>
          <w:jc w:val="center"/>
        </w:trPr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946" w14:textId="77777777" w:rsidR="00576839" w:rsidRDefault="00EB1A77">
            <w:pPr>
              <w:pStyle w:val="In0"/>
            </w:pPr>
            <w:r>
              <w:rPr>
                <w:rStyle w:val="In"/>
              </w:rPr>
              <w:t>Výška správneho poplatku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947" w14:textId="77777777" w:rsidR="00576839" w:rsidRDefault="00EB1A77">
            <w:pPr>
              <w:pStyle w:val="In0"/>
            </w:pPr>
            <w:r>
              <w:rPr>
                <w:rStyle w:val="In"/>
              </w:rPr>
              <w:t>Určenie výšky správneho poplatku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01C948" w14:textId="7DE69F76" w:rsidR="00576839" w:rsidRPr="006627D2" w:rsidRDefault="006627D2">
            <w:pPr>
              <w:pStyle w:val="In0"/>
              <w:rPr>
                <w:color w:val="FF0000"/>
              </w:rPr>
            </w:pPr>
            <w:r w:rsidRPr="006627D2">
              <w:rPr>
                <w:color w:val="FF0000"/>
              </w:rPr>
              <w:t>Položka, písmeno, číslo položky podľa zákona Národnej rady Slovenskej republiky č. 145/1995 Z. z. o správnych poplatkoch v znení neskorších predpisov pre určenie výšky správneho poplatku</w:t>
            </w:r>
          </w:p>
        </w:tc>
      </w:tr>
      <w:tr w:rsidR="00576839" w14:paraId="7601C94D" w14:textId="77777777">
        <w:trPr>
          <w:trHeight w:hRule="exact" w:val="840"/>
          <w:jc w:val="center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01C94A" w14:textId="77777777" w:rsidR="00576839" w:rsidRDefault="00576839"/>
        </w:tc>
        <w:tc>
          <w:tcPr>
            <w:tcW w:w="24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94B" w14:textId="77777777" w:rsidR="00576839" w:rsidRDefault="00EB1A77">
            <w:pPr>
              <w:pStyle w:val="In0"/>
            </w:pPr>
            <w:r>
              <w:rPr>
                <w:rStyle w:val="In"/>
              </w:rPr>
              <w:t>Výpočet správneho poplatku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01C94C" w14:textId="5C939FDF" w:rsidR="00576839" w:rsidRPr="006627D2" w:rsidRDefault="006627D2">
            <w:pPr>
              <w:pStyle w:val="In0"/>
              <w:rPr>
                <w:color w:val="FF0000"/>
              </w:rPr>
            </w:pPr>
            <w:r w:rsidRPr="006627D2">
              <w:rPr>
                <w:color w:val="FF0000"/>
              </w:rPr>
              <w:t>Výška správneho poplatku určená podľa zákona Národnej rady Slovenskej republiky č. 145/1995 Z. z. o správnych poplatkoch v znení neskorších predpisov</w:t>
            </w:r>
          </w:p>
        </w:tc>
      </w:tr>
      <w:tr w:rsidR="00576839" w14:paraId="7601C951" w14:textId="77777777">
        <w:trPr>
          <w:trHeight w:hRule="exact" w:val="322"/>
          <w:jc w:val="center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01C94E" w14:textId="77777777" w:rsidR="00576839" w:rsidRDefault="00576839"/>
        </w:tc>
        <w:tc>
          <w:tcPr>
            <w:tcW w:w="246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01C94F" w14:textId="77777777" w:rsidR="00576839" w:rsidRDefault="00576839"/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01C950" w14:textId="77777777" w:rsidR="00576839" w:rsidRPr="006627D2" w:rsidRDefault="00EB1A77">
            <w:pPr>
              <w:pStyle w:val="In0"/>
              <w:rPr>
                <w:color w:val="FF0000"/>
              </w:rPr>
            </w:pPr>
            <w:r w:rsidRPr="006627D2">
              <w:rPr>
                <w:rStyle w:val="In"/>
                <w:color w:val="FF0000"/>
              </w:rPr>
              <w:t>Výška správneho poplatku spolu v eurách</w:t>
            </w:r>
          </w:p>
        </w:tc>
      </w:tr>
      <w:tr w:rsidR="00576839" w14:paraId="7601C955" w14:textId="77777777">
        <w:trPr>
          <w:trHeight w:hRule="exact" w:val="643"/>
          <w:jc w:val="center"/>
        </w:trPr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952" w14:textId="77777777" w:rsidR="00576839" w:rsidRDefault="00EB1A77">
            <w:pPr>
              <w:pStyle w:val="In0"/>
            </w:pPr>
            <w:r>
              <w:rPr>
                <w:rStyle w:val="In"/>
              </w:rPr>
              <w:t>Úhrada správneho poplatku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953" w14:textId="77777777" w:rsidR="00576839" w:rsidRDefault="00EB1A77">
            <w:pPr>
              <w:pStyle w:val="In0"/>
            </w:pPr>
            <w:r>
              <w:rPr>
                <w:rStyle w:val="In"/>
              </w:rPr>
              <w:t>Doklad o úhrade správneho poplatku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01C954" w14:textId="77777777" w:rsidR="00576839" w:rsidRPr="006627D2" w:rsidRDefault="00EB1A77">
            <w:pPr>
              <w:pStyle w:val="In0"/>
              <w:rPr>
                <w:color w:val="FF0000"/>
              </w:rPr>
            </w:pPr>
            <w:r w:rsidRPr="006627D2">
              <w:rPr>
                <w:rStyle w:val="In"/>
                <w:color w:val="FF0000"/>
              </w:rPr>
              <w:t>Uložený v informačnom systéme alebo priložený listinne</w:t>
            </w:r>
          </w:p>
        </w:tc>
      </w:tr>
      <w:tr w:rsidR="00576839" w14:paraId="7601C959" w14:textId="77777777">
        <w:trPr>
          <w:trHeight w:hRule="exact" w:val="322"/>
          <w:jc w:val="center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01C956" w14:textId="77777777" w:rsidR="00576839" w:rsidRDefault="00576839"/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14:paraId="7601C957" w14:textId="77777777" w:rsidR="00576839" w:rsidRDefault="00EB1A77">
            <w:pPr>
              <w:pStyle w:val="In0"/>
            </w:pPr>
            <w:r>
              <w:rPr>
                <w:rStyle w:val="In"/>
              </w:rPr>
              <w:t>Spôsob úhrady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01C958" w14:textId="77777777" w:rsidR="00576839" w:rsidRPr="006627D2" w:rsidRDefault="00576839">
            <w:pPr>
              <w:rPr>
                <w:color w:val="FF0000"/>
                <w:sz w:val="10"/>
                <w:szCs w:val="10"/>
              </w:rPr>
            </w:pPr>
          </w:p>
        </w:tc>
      </w:tr>
      <w:tr w:rsidR="00576839" w14:paraId="7601C95D" w14:textId="77777777">
        <w:trPr>
          <w:trHeight w:hRule="exact" w:val="638"/>
          <w:jc w:val="center"/>
        </w:trPr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95A" w14:textId="77777777" w:rsidR="00576839" w:rsidRDefault="00EB1A77">
            <w:pPr>
              <w:pStyle w:val="In0"/>
            </w:pPr>
            <w:r>
              <w:rPr>
                <w:rStyle w:val="In"/>
              </w:rPr>
              <w:t>Úhrada správneho poplatku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95B" w14:textId="77777777" w:rsidR="00576839" w:rsidRDefault="00EB1A77">
            <w:pPr>
              <w:pStyle w:val="In0"/>
            </w:pPr>
            <w:r>
              <w:rPr>
                <w:rStyle w:val="In"/>
              </w:rPr>
              <w:t>Doklad o úhrade správneho poplatku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01C95C" w14:textId="77777777" w:rsidR="00576839" w:rsidRPr="006627D2" w:rsidRDefault="00EB1A77">
            <w:pPr>
              <w:pStyle w:val="In0"/>
              <w:rPr>
                <w:color w:val="FF0000"/>
              </w:rPr>
            </w:pPr>
            <w:r w:rsidRPr="006627D2">
              <w:rPr>
                <w:rStyle w:val="In"/>
                <w:color w:val="FF0000"/>
              </w:rPr>
              <w:t>Uložený v informačnom systéme alebo priložený listinne</w:t>
            </w:r>
          </w:p>
        </w:tc>
      </w:tr>
      <w:tr w:rsidR="00576839" w14:paraId="7601C961" w14:textId="77777777">
        <w:trPr>
          <w:trHeight w:hRule="exact" w:val="326"/>
          <w:jc w:val="center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01C95E" w14:textId="77777777" w:rsidR="00576839" w:rsidRDefault="00576839"/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14:paraId="7601C95F" w14:textId="77777777" w:rsidR="00576839" w:rsidRDefault="00EB1A77">
            <w:pPr>
              <w:pStyle w:val="In0"/>
            </w:pPr>
            <w:r>
              <w:rPr>
                <w:rStyle w:val="In"/>
              </w:rPr>
              <w:t>Spôsob úhrady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01C960" w14:textId="77777777" w:rsidR="00576839" w:rsidRPr="006627D2" w:rsidRDefault="00576839">
            <w:pPr>
              <w:rPr>
                <w:color w:val="FF0000"/>
                <w:sz w:val="10"/>
                <w:szCs w:val="10"/>
              </w:rPr>
            </w:pPr>
          </w:p>
        </w:tc>
      </w:tr>
      <w:tr w:rsidR="00576839" w14:paraId="7601C965" w14:textId="77777777">
        <w:trPr>
          <w:trHeight w:hRule="exact" w:val="955"/>
          <w:jc w:val="center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962" w14:textId="77777777" w:rsidR="00576839" w:rsidRDefault="00EB1A77">
            <w:pPr>
              <w:pStyle w:val="In0"/>
            </w:pPr>
            <w:r>
              <w:rPr>
                <w:rStyle w:val="In"/>
              </w:rPr>
              <w:t>Prílohy k časti F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963" w14:textId="77777777" w:rsidR="00576839" w:rsidRDefault="00EB1A77">
            <w:pPr>
              <w:pStyle w:val="In0"/>
            </w:pPr>
            <w:r>
              <w:rPr>
                <w:rStyle w:val="In"/>
              </w:rPr>
              <w:t>Príloha preukazujúca oslobodenie od správneho poplatku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01C964" w14:textId="77777777" w:rsidR="00576839" w:rsidRPr="006627D2" w:rsidRDefault="00EB1A77">
            <w:pPr>
              <w:pStyle w:val="In0"/>
              <w:rPr>
                <w:color w:val="FF0000"/>
              </w:rPr>
            </w:pPr>
            <w:r w:rsidRPr="006627D2">
              <w:rPr>
                <w:rStyle w:val="In"/>
                <w:color w:val="FF0000"/>
              </w:rPr>
              <w:t>Iný doklad (uviesť aký)</w:t>
            </w:r>
          </w:p>
        </w:tc>
      </w:tr>
      <w:tr w:rsidR="00576839" w14:paraId="7601C967" w14:textId="77777777">
        <w:trPr>
          <w:trHeight w:hRule="exact" w:val="326"/>
          <w:jc w:val="center"/>
        </w:trPr>
        <w:tc>
          <w:tcPr>
            <w:tcW w:w="1047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7601C966" w14:textId="77777777" w:rsidR="00576839" w:rsidRDefault="00EB1A77">
            <w:pPr>
              <w:pStyle w:val="In0"/>
            </w:pPr>
            <w:r>
              <w:rPr>
                <w:rStyle w:val="In"/>
                <w:b/>
                <w:bCs/>
              </w:rPr>
              <w:t>ČASŤ G - Vyhlásenie žiadateľa a dátum podania</w:t>
            </w:r>
          </w:p>
        </w:tc>
      </w:tr>
      <w:tr w:rsidR="00576839" w14:paraId="7601C96B" w14:textId="77777777">
        <w:trPr>
          <w:trHeight w:hRule="exact" w:val="638"/>
          <w:jc w:val="center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968" w14:textId="77777777" w:rsidR="00576839" w:rsidRDefault="00EB1A77">
            <w:pPr>
              <w:pStyle w:val="In0"/>
            </w:pPr>
            <w:r>
              <w:rPr>
                <w:rStyle w:val="In"/>
              </w:rPr>
              <w:t>Vyhlásenie ohlasovateľa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969" w14:textId="77777777" w:rsidR="00576839" w:rsidRDefault="00EB1A77">
            <w:pPr>
              <w:pStyle w:val="In0"/>
            </w:pPr>
            <w:r>
              <w:rPr>
                <w:rStyle w:val="In"/>
              </w:rPr>
              <w:t>O správnosti vyplnených údajov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01C96A" w14:textId="77777777" w:rsidR="00576839" w:rsidRPr="006627D2" w:rsidRDefault="00EB1A77">
            <w:pPr>
              <w:pStyle w:val="In0"/>
              <w:rPr>
                <w:color w:val="FF0000"/>
              </w:rPr>
            </w:pPr>
            <w:r w:rsidRPr="006627D2">
              <w:rPr>
                <w:rStyle w:val="In"/>
                <w:color w:val="FF0000"/>
              </w:rPr>
              <w:t>Súhlas</w:t>
            </w:r>
          </w:p>
        </w:tc>
      </w:tr>
      <w:tr w:rsidR="00576839" w14:paraId="7601C96F" w14:textId="77777777">
        <w:trPr>
          <w:trHeight w:hRule="exact" w:val="566"/>
          <w:jc w:val="center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96C" w14:textId="77777777" w:rsidR="00576839" w:rsidRDefault="00EB1A77">
            <w:pPr>
              <w:pStyle w:val="In0"/>
            </w:pPr>
            <w:r>
              <w:rPr>
                <w:rStyle w:val="In"/>
              </w:rPr>
              <w:t>Dátum podania ohlásenia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96D" w14:textId="77777777" w:rsidR="00576839" w:rsidRDefault="00EB1A77">
            <w:pPr>
              <w:pStyle w:val="In0"/>
            </w:pPr>
            <w:r>
              <w:rPr>
                <w:rStyle w:val="In"/>
              </w:rPr>
              <w:t>Dátum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01C96E" w14:textId="77777777" w:rsidR="00576839" w:rsidRPr="006627D2" w:rsidRDefault="00EB1A77">
            <w:pPr>
              <w:pStyle w:val="In0"/>
              <w:rPr>
                <w:color w:val="FF0000"/>
              </w:rPr>
            </w:pPr>
            <w:r w:rsidRPr="006627D2">
              <w:rPr>
                <w:rStyle w:val="In"/>
                <w:color w:val="FF0000"/>
              </w:rPr>
              <w:t>Odtlačok pečiatky príslušného správneho orgánu</w:t>
            </w:r>
          </w:p>
        </w:tc>
      </w:tr>
      <w:tr w:rsidR="00576839" w14:paraId="7601C973" w14:textId="77777777">
        <w:trPr>
          <w:trHeight w:hRule="exact" w:val="576"/>
          <w:jc w:val="center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7601C970" w14:textId="77777777" w:rsidR="00576839" w:rsidRDefault="00EB1A77">
            <w:pPr>
              <w:pStyle w:val="In0"/>
            </w:pPr>
            <w:r>
              <w:rPr>
                <w:rStyle w:val="In"/>
              </w:rPr>
              <w:t>Podpis ohlasovateľa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7601C971" w14:textId="77777777" w:rsidR="00576839" w:rsidRDefault="00EB1A77">
            <w:pPr>
              <w:pStyle w:val="In0"/>
            </w:pPr>
            <w:r>
              <w:rPr>
                <w:rStyle w:val="In"/>
              </w:rPr>
              <w:t>Podpis, pečiatka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1C972" w14:textId="77777777" w:rsidR="00576839" w:rsidRPr="006627D2" w:rsidRDefault="00EB1A77">
            <w:pPr>
              <w:pStyle w:val="In0"/>
              <w:rPr>
                <w:color w:val="FF0000"/>
              </w:rPr>
            </w:pPr>
            <w:r w:rsidRPr="006627D2">
              <w:rPr>
                <w:rStyle w:val="In"/>
                <w:color w:val="FF0000"/>
              </w:rPr>
              <w:t>Podpis alebo podpis a odtlačok pečiatky ohlasovateľa</w:t>
            </w:r>
          </w:p>
        </w:tc>
      </w:tr>
    </w:tbl>
    <w:p w14:paraId="7601C974" w14:textId="77777777" w:rsidR="00E25BF0" w:rsidRDefault="00E25BF0"/>
    <w:sectPr w:rsidR="00E25BF0">
      <w:pgSz w:w="11900" w:h="16840"/>
      <w:pgMar w:top="716" w:right="521" w:bottom="545" w:left="588" w:header="288" w:footer="117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774804" w14:textId="77777777" w:rsidR="00EC62FA" w:rsidRDefault="00EC62FA">
      <w:r>
        <w:separator/>
      </w:r>
    </w:p>
  </w:endnote>
  <w:endnote w:type="continuationSeparator" w:id="0">
    <w:p w14:paraId="5228F55E" w14:textId="77777777" w:rsidR="00EC62FA" w:rsidRDefault="00EC6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130DEA" w14:textId="77777777" w:rsidR="00EC62FA" w:rsidRDefault="00EC62FA"/>
  </w:footnote>
  <w:footnote w:type="continuationSeparator" w:id="0">
    <w:p w14:paraId="745D59C5" w14:textId="77777777" w:rsidR="00EC62FA" w:rsidRDefault="00EC62F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839"/>
    <w:rsid w:val="0021516A"/>
    <w:rsid w:val="0027297D"/>
    <w:rsid w:val="002D5134"/>
    <w:rsid w:val="00300A64"/>
    <w:rsid w:val="00313AE3"/>
    <w:rsid w:val="00461468"/>
    <w:rsid w:val="00576839"/>
    <w:rsid w:val="006627D2"/>
    <w:rsid w:val="008438A6"/>
    <w:rsid w:val="00A97CF9"/>
    <w:rsid w:val="00B91E69"/>
    <w:rsid w:val="00D102FE"/>
    <w:rsid w:val="00D65147"/>
    <w:rsid w:val="00D801EC"/>
    <w:rsid w:val="00E25BF0"/>
    <w:rsid w:val="00EB1A77"/>
    <w:rsid w:val="00EC62FA"/>
    <w:rsid w:val="00F63608"/>
    <w:rsid w:val="00F64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1C7B7"/>
  <w15:docId w15:val="{B478964E-1026-4E52-873D-BBED296B4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sk-SK" w:eastAsia="sk-SK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Pr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zovtabuky">
    <w:name w:val="Názov tabuľky_"/>
    <w:basedOn w:val="Predvolenpsmoodseku"/>
    <w:link w:val="Nzovtabuky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In">
    <w:name w:val="Iné_"/>
    <w:basedOn w:val="Predvolenpsmoodseku"/>
    <w:link w:val="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Nzovtabuky0">
    <w:name w:val="Názov tabuľky"/>
    <w:basedOn w:val="Normlny"/>
    <w:link w:val="Nzovtabuky"/>
    <w:rPr>
      <w:rFonts w:ascii="Times New Roman" w:eastAsia="Times New Roman" w:hAnsi="Times New Roman" w:cs="Times New Roman"/>
      <w:b/>
      <w:bCs/>
    </w:rPr>
  </w:style>
  <w:style w:type="paragraph" w:customStyle="1" w:styleId="In0">
    <w:name w:val="Iné"/>
    <w:basedOn w:val="Normlny"/>
    <w:link w:val="In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5</Pages>
  <Words>1542</Words>
  <Characters>8796</Characters>
  <Application>Microsoft Office Word</Application>
  <DocSecurity>0</DocSecurity>
  <Lines>73</Lines>
  <Paragraphs>20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Hornická</dc:creator>
  <cp:keywords/>
  <cp:lastModifiedBy>LUPTÁKOVÁ Blanka</cp:lastModifiedBy>
  <cp:revision>9</cp:revision>
  <cp:lastPrinted>2025-06-12T05:36:00Z</cp:lastPrinted>
  <dcterms:created xsi:type="dcterms:W3CDTF">2025-04-03T12:48:00Z</dcterms:created>
  <dcterms:modified xsi:type="dcterms:W3CDTF">2025-08-20T05:15:00Z</dcterms:modified>
</cp:coreProperties>
</file>